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1E90B1" w14:textId="146BC680" w:rsidR="005A6222" w:rsidRPr="005A6222" w:rsidRDefault="005A6222" w:rsidP="005A6222">
      <w:pPr>
        <w:spacing w:after="0" w:line="360" w:lineRule="auto"/>
        <w:ind w:left="552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A62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ЗАТВЕРДЖЕНО</w:t>
      </w:r>
    </w:p>
    <w:p w14:paraId="68A1849B" w14:textId="77777777" w:rsidR="005A6222" w:rsidRPr="005A6222" w:rsidRDefault="005A6222" w:rsidP="005A6222">
      <w:pPr>
        <w:spacing w:after="0" w:line="240" w:lineRule="auto"/>
        <w:ind w:left="552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A62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Розпорядження начальника </w:t>
      </w:r>
    </w:p>
    <w:p w14:paraId="176911E4" w14:textId="76076286" w:rsidR="005A6222" w:rsidRPr="005A6222" w:rsidRDefault="005A6222" w:rsidP="005A6222">
      <w:pPr>
        <w:spacing w:after="0" w:line="360" w:lineRule="auto"/>
        <w:ind w:left="552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A62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обласної військової адміністрації </w:t>
      </w:r>
    </w:p>
    <w:p w14:paraId="34E01AAA" w14:textId="5A96EED4" w:rsidR="005A6222" w:rsidRPr="005A6222" w:rsidRDefault="00283400" w:rsidP="005A6222">
      <w:pPr>
        <w:spacing w:after="0" w:line="360" w:lineRule="auto"/>
        <w:ind w:left="552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</w:t>
      </w:r>
      <w:r w:rsidR="005A6222" w:rsidRPr="005A62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5A62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02</w:t>
      </w:r>
      <w:r w:rsidR="005A6222" w:rsidRPr="005A62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.202</w:t>
      </w:r>
      <w:r w:rsidR="005A62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5A6222" w:rsidRPr="005A62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110</w:t>
      </w:r>
    </w:p>
    <w:p w14:paraId="09B6B21A" w14:textId="77777777" w:rsidR="005A6222" w:rsidRDefault="005A6222" w:rsidP="001840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48CEF657" w14:textId="2A2FE025" w:rsidR="00EB39E5" w:rsidRDefault="00EB39E5" w:rsidP="001840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СКЛАД КОЛЕГІЇ</w:t>
      </w:r>
    </w:p>
    <w:p w14:paraId="46CD3B4D" w14:textId="77777777" w:rsidR="00EB39E5" w:rsidRDefault="001840B2" w:rsidP="001840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управління культури, з питань релігій та національностей</w:t>
      </w:r>
      <w:r w:rsidR="00EB39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4A68CEB1" w14:textId="77777777" w:rsidR="001840B2" w:rsidRDefault="00EB39E5" w:rsidP="001840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обласної державної адміністрації</w:t>
      </w:r>
    </w:p>
    <w:p w14:paraId="31CE2E59" w14:textId="77777777" w:rsidR="00EB39E5" w:rsidRPr="00BD73BF" w:rsidRDefault="00EB39E5" w:rsidP="001840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DD4E233" w14:textId="77777777" w:rsidR="00EB39E5" w:rsidRDefault="00EB39E5" w:rsidP="00686F0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Голова колегії</w:t>
      </w:r>
    </w:p>
    <w:p w14:paraId="7AF69E82" w14:textId="77777777" w:rsidR="00EB39E5" w:rsidRPr="00686F05" w:rsidRDefault="00EB39E5" w:rsidP="001840B2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uk-UA"/>
        </w:rPr>
      </w:pPr>
    </w:p>
    <w:tbl>
      <w:tblPr>
        <w:tblStyle w:val="a3"/>
        <w:tblW w:w="97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4"/>
        <w:gridCol w:w="310"/>
        <w:gridCol w:w="6030"/>
      </w:tblGrid>
      <w:tr w:rsidR="007049D5" w:rsidRPr="00EB39E5" w14:paraId="0732B5F7" w14:textId="77777777" w:rsidTr="009371EB">
        <w:tc>
          <w:tcPr>
            <w:tcW w:w="3444" w:type="dxa"/>
          </w:tcPr>
          <w:p w14:paraId="622BD537" w14:textId="77777777" w:rsidR="007049D5" w:rsidRPr="00EB39E5" w:rsidRDefault="007049D5" w:rsidP="00EB39E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39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ЧУБАРА</w:t>
            </w:r>
          </w:p>
          <w:p w14:paraId="469F7FB6" w14:textId="77777777" w:rsidR="007049D5" w:rsidRPr="00EB39E5" w:rsidRDefault="007049D5" w:rsidP="00EB39E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39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Ольга Сергіївна</w:t>
            </w:r>
          </w:p>
        </w:tc>
        <w:tc>
          <w:tcPr>
            <w:tcW w:w="310" w:type="dxa"/>
          </w:tcPr>
          <w:p w14:paraId="6FF3560F" w14:textId="77777777" w:rsidR="007049D5" w:rsidRPr="00EB39E5" w:rsidRDefault="007049D5" w:rsidP="007049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6030" w:type="dxa"/>
          </w:tcPr>
          <w:p w14:paraId="1A165F0B" w14:textId="77777777" w:rsidR="007049D5" w:rsidRDefault="007049D5" w:rsidP="00686F0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39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управління культури, з питань релігій та національностей облдержадміністрації</w:t>
            </w:r>
          </w:p>
          <w:p w14:paraId="6A317A6E" w14:textId="2E269B08" w:rsidR="007C7708" w:rsidRPr="00EB39E5" w:rsidRDefault="007C7708" w:rsidP="007049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86F05" w:rsidRPr="00EB39E5" w14:paraId="5E354259" w14:textId="77777777" w:rsidTr="00060B6D">
        <w:tc>
          <w:tcPr>
            <w:tcW w:w="9784" w:type="dxa"/>
            <w:gridSpan w:val="3"/>
          </w:tcPr>
          <w:p w14:paraId="7E981CE7" w14:textId="76149581" w:rsidR="00686F05" w:rsidRDefault="00686F05" w:rsidP="00686F0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голови колегії</w:t>
            </w:r>
          </w:p>
          <w:p w14:paraId="48541EFA" w14:textId="77777777" w:rsidR="00686F05" w:rsidRPr="00686F05" w:rsidRDefault="00686F05" w:rsidP="00686F0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7049D5" w:rsidRPr="00EB39E5" w14:paraId="233EF004" w14:textId="77777777" w:rsidTr="00955044">
        <w:tc>
          <w:tcPr>
            <w:tcW w:w="3444" w:type="dxa"/>
          </w:tcPr>
          <w:p w14:paraId="3C3F2EE4" w14:textId="77777777" w:rsidR="007049D5" w:rsidRDefault="007049D5" w:rsidP="00EB39E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ЮРЧЕНКО</w:t>
            </w:r>
          </w:p>
          <w:p w14:paraId="5EF6C382" w14:textId="77777777" w:rsidR="007049D5" w:rsidRDefault="007049D5" w:rsidP="00EB39E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Наталія Олександрівна</w:t>
            </w:r>
          </w:p>
        </w:tc>
        <w:tc>
          <w:tcPr>
            <w:tcW w:w="310" w:type="dxa"/>
          </w:tcPr>
          <w:p w14:paraId="3BB73488" w14:textId="77777777" w:rsidR="007049D5" w:rsidRDefault="007049D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  <w:p w14:paraId="7E672B3B" w14:textId="77777777" w:rsidR="007049D5" w:rsidRDefault="007049D5" w:rsidP="007049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030" w:type="dxa"/>
          </w:tcPr>
          <w:p w14:paraId="22EDA54E" w14:textId="77777777" w:rsidR="007049D5" w:rsidRDefault="007049D5" w:rsidP="00686F0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відділу культури, мистецтв та креативних індустрій управління культури, з питань релігій та національностей облдержадміністрації</w:t>
            </w:r>
          </w:p>
          <w:p w14:paraId="2DE0C6FF" w14:textId="71A2837A" w:rsidR="00686F05" w:rsidRPr="00EB39E5" w:rsidRDefault="00686F05" w:rsidP="00686F0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049D5" w:rsidRPr="00EB39E5" w14:paraId="6E7A2459" w14:textId="77777777" w:rsidTr="00955044">
        <w:tc>
          <w:tcPr>
            <w:tcW w:w="3444" w:type="dxa"/>
          </w:tcPr>
          <w:p w14:paraId="1C25EEDE" w14:textId="76498D84" w:rsidR="001F6DE2" w:rsidRDefault="001F6DE2" w:rsidP="00EB39E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0E66271D" w14:textId="77777777" w:rsidR="00686F05" w:rsidRPr="00686F05" w:rsidRDefault="00686F05" w:rsidP="00EB39E5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14:paraId="73BF85E4" w14:textId="27368CF6" w:rsidR="001F6DE2" w:rsidRDefault="001F6DE2" w:rsidP="001F6DE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ТРОХИМЧУК</w:t>
            </w:r>
          </w:p>
          <w:p w14:paraId="7EC6FD1B" w14:textId="4093736A" w:rsidR="001F6DE2" w:rsidRDefault="001F6DE2" w:rsidP="001F6DE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Ольга Олексіївна</w:t>
            </w:r>
          </w:p>
          <w:p w14:paraId="201A97C4" w14:textId="77777777" w:rsidR="007049D5" w:rsidRDefault="007049D5" w:rsidP="00EB39E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</w:tcPr>
          <w:p w14:paraId="5778EA8E" w14:textId="77777777" w:rsidR="00955044" w:rsidRDefault="00955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5E7476A1" w14:textId="77777777" w:rsidR="00686F05" w:rsidRPr="00686F05" w:rsidRDefault="00686F05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14:paraId="331E557D" w14:textId="185DB84F" w:rsidR="00955044" w:rsidRDefault="001F6DE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  <w:p w14:paraId="3C22C815" w14:textId="77777777" w:rsidR="007049D5" w:rsidRDefault="007049D5" w:rsidP="007049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030" w:type="dxa"/>
          </w:tcPr>
          <w:p w14:paraId="27D24F59" w14:textId="4C474D67" w:rsidR="00686F05" w:rsidRDefault="00686F05" w:rsidP="00686F0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секретар колегії</w:t>
            </w:r>
          </w:p>
          <w:p w14:paraId="529E277D" w14:textId="77777777" w:rsidR="00686F05" w:rsidRPr="00686F05" w:rsidRDefault="00686F05" w:rsidP="00686F05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14:paraId="7E54E2DF" w14:textId="3FD2E3D6" w:rsidR="00955044" w:rsidRDefault="00686F05" w:rsidP="00686F0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головний спеціаліст відділу охорони культурної спадщини управління культури, з питань релігій та національностей облдержадміністрації</w:t>
            </w:r>
          </w:p>
          <w:p w14:paraId="1D62B302" w14:textId="69F0394B" w:rsidR="00955044" w:rsidRDefault="00955044" w:rsidP="00EB39E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86F05" w:rsidRPr="00EB39E5" w14:paraId="0A60A11E" w14:textId="77777777" w:rsidTr="00765AFE">
        <w:tc>
          <w:tcPr>
            <w:tcW w:w="9784" w:type="dxa"/>
            <w:gridSpan w:val="3"/>
          </w:tcPr>
          <w:p w14:paraId="17C88989" w14:textId="77777777" w:rsidR="00686F05" w:rsidRDefault="00686F05" w:rsidP="00686F0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члени колегії:</w:t>
            </w:r>
          </w:p>
          <w:p w14:paraId="72A6F70D" w14:textId="029ACE12" w:rsidR="00686F05" w:rsidRPr="00686F05" w:rsidRDefault="00686F05" w:rsidP="00686F05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  <w:tr w:rsidR="009B1EA6" w:rsidRPr="00EB39E5" w14:paraId="5194F2DE" w14:textId="77777777" w:rsidTr="009371EB">
        <w:tc>
          <w:tcPr>
            <w:tcW w:w="3444" w:type="dxa"/>
          </w:tcPr>
          <w:p w14:paraId="3811A4E3" w14:textId="77777777" w:rsidR="009B1EA6" w:rsidRDefault="009B1EA6" w:rsidP="001B268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БАЮК</w:t>
            </w:r>
          </w:p>
          <w:p w14:paraId="17EF59A8" w14:textId="77777777" w:rsidR="009B1EA6" w:rsidRPr="00EB39E5" w:rsidRDefault="009B1EA6" w:rsidP="001B268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Віктор Геннадійович</w:t>
            </w:r>
          </w:p>
        </w:tc>
        <w:tc>
          <w:tcPr>
            <w:tcW w:w="310" w:type="dxa"/>
          </w:tcPr>
          <w:p w14:paraId="544F368E" w14:textId="77777777" w:rsidR="009B1EA6" w:rsidRDefault="007049D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  <w:p w14:paraId="7DECCC16" w14:textId="77777777" w:rsidR="009B1EA6" w:rsidRPr="00EB39E5" w:rsidRDefault="009B1EA6" w:rsidP="009B1EA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030" w:type="dxa"/>
          </w:tcPr>
          <w:p w14:paraId="3DD93A0E" w14:textId="5D8608D0" w:rsidR="009B1EA6" w:rsidRPr="00EB39E5" w:rsidRDefault="009B1EA6" w:rsidP="00686F0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39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директор Адміністрації державного історико-культурного заповідника у м.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  <w:r w:rsidRPr="00EB39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Луцьку</w:t>
            </w:r>
          </w:p>
        </w:tc>
      </w:tr>
      <w:tr w:rsidR="009371EB" w:rsidRPr="00EB39E5" w14:paraId="490731B7" w14:textId="77777777" w:rsidTr="009371EB">
        <w:tc>
          <w:tcPr>
            <w:tcW w:w="3444" w:type="dxa"/>
          </w:tcPr>
          <w:p w14:paraId="52E44225" w14:textId="47A8D0C7" w:rsidR="009371EB" w:rsidRPr="00686F05" w:rsidRDefault="009371EB" w:rsidP="009371EB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310" w:type="dxa"/>
          </w:tcPr>
          <w:p w14:paraId="19CA75B0" w14:textId="77777777" w:rsidR="009371EB" w:rsidRPr="00686F05" w:rsidRDefault="009371EB" w:rsidP="009371EB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030" w:type="dxa"/>
          </w:tcPr>
          <w:p w14:paraId="0711982A" w14:textId="77777777" w:rsidR="009371EB" w:rsidRPr="00686F05" w:rsidRDefault="009371EB" w:rsidP="00686F05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  <w:tr w:rsidR="009371EB" w:rsidRPr="00EB39E5" w14:paraId="3E9D316F" w14:textId="77777777" w:rsidTr="009371EB">
        <w:tc>
          <w:tcPr>
            <w:tcW w:w="3444" w:type="dxa"/>
          </w:tcPr>
          <w:p w14:paraId="5A361752" w14:textId="77777777" w:rsidR="009371EB" w:rsidRDefault="009371EB" w:rsidP="009371E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ВАЖАТКО</w:t>
            </w:r>
            <w:r w:rsidRPr="00EB39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14:paraId="68299B79" w14:textId="77777777" w:rsidR="009371EB" w:rsidRDefault="009371EB" w:rsidP="009371E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B39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Оксана Георгіївна</w:t>
            </w:r>
          </w:p>
          <w:p w14:paraId="1F3E665F" w14:textId="77777777" w:rsidR="009371EB" w:rsidRPr="00686F05" w:rsidRDefault="009371EB" w:rsidP="009371EB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310" w:type="dxa"/>
          </w:tcPr>
          <w:p w14:paraId="37EA1631" w14:textId="77777777" w:rsidR="009371EB" w:rsidRPr="007049D5" w:rsidRDefault="009371EB" w:rsidP="009371E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  <w:p w14:paraId="2A621AD0" w14:textId="77777777" w:rsidR="009371EB" w:rsidRDefault="009371EB" w:rsidP="009371E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14:paraId="10AB5C35" w14:textId="77777777" w:rsidR="009371EB" w:rsidRPr="00686F05" w:rsidRDefault="009371EB" w:rsidP="009371EB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6030" w:type="dxa"/>
          </w:tcPr>
          <w:p w14:paraId="18FD0B0A" w14:textId="570A30F8" w:rsidR="009371EB" w:rsidRPr="00EB39E5" w:rsidRDefault="009371EB" w:rsidP="00686F0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т.</w:t>
            </w:r>
            <w:r w:rsidR="00686F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в.</w:t>
            </w:r>
            <w:r w:rsidR="00686F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о. </w:t>
            </w:r>
            <w:r w:rsidRPr="00EB39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директор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Pr="00EB39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Волинського краєзнавчого музею</w:t>
            </w:r>
          </w:p>
        </w:tc>
      </w:tr>
      <w:tr w:rsidR="009371EB" w:rsidRPr="00EB39E5" w14:paraId="65BED965" w14:textId="77777777" w:rsidTr="009371EB">
        <w:tc>
          <w:tcPr>
            <w:tcW w:w="3444" w:type="dxa"/>
          </w:tcPr>
          <w:p w14:paraId="2F7E4F02" w14:textId="77777777" w:rsidR="009371EB" w:rsidRDefault="009371EB" w:rsidP="009371E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ВОЙТОВИЧ</w:t>
            </w:r>
            <w:r w:rsidRPr="00EB39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14:paraId="1BA9D7D8" w14:textId="77777777" w:rsidR="009371EB" w:rsidRPr="00EB39E5" w:rsidRDefault="009371EB" w:rsidP="009371E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 Володимирович</w:t>
            </w:r>
            <w:r w:rsidRPr="00EB39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310" w:type="dxa"/>
          </w:tcPr>
          <w:p w14:paraId="5DCA4452" w14:textId="77777777" w:rsidR="009371EB" w:rsidRDefault="009371EB" w:rsidP="009371E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  <w:p w14:paraId="33ABE93D" w14:textId="77777777" w:rsidR="009371EB" w:rsidRPr="00EB39E5" w:rsidRDefault="009371EB" w:rsidP="009371E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030" w:type="dxa"/>
          </w:tcPr>
          <w:p w14:paraId="3D5D5A4E" w14:textId="176B276A" w:rsidR="009371EB" w:rsidRDefault="009371EB" w:rsidP="00686F0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39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директор Волинського фахового коледжу культури і мистецтв імені І.</w:t>
            </w:r>
            <w:r w:rsidR="00686F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EB39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Ф.</w:t>
            </w:r>
            <w:r w:rsidR="00686F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EB39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Стравінського</w:t>
            </w:r>
          </w:p>
          <w:p w14:paraId="06B4EB98" w14:textId="07E027A3" w:rsidR="00955044" w:rsidRPr="00686F05" w:rsidRDefault="00955044" w:rsidP="00686F05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  <w:tr w:rsidR="009371EB" w:rsidRPr="004122D1" w14:paraId="46874351" w14:textId="77777777" w:rsidTr="009371EB">
        <w:tc>
          <w:tcPr>
            <w:tcW w:w="3444" w:type="dxa"/>
          </w:tcPr>
          <w:p w14:paraId="65A6D3DA" w14:textId="77777777" w:rsidR="009371EB" w:rsidRDefault="009371EB" w:rsidP="009371E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ГНАТІВ</w:t>
            </w:r>
            <w:r w:rsidRPr="00EB39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14:paraId="4C1A3C12" w14:textId="77777777" w:rsidR="009371EB" w:rsidRPr="00EB39E5" w:rsidRDefault="009371EB" w:rsidP="009371E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39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Тетяна Федорівна</w:t>
            </w:r>
          </w:p>
        </w:tc>
        <w:tc>
          <w:tcPr>
            <w:tcW w:w="310" w:type="dxa"/>
          </w:tcPr>
          <w:p w14:paraId="257F4B45" w14:textId="77777777" w:rsidR="009371EB" w:rsidRDefault="009371EB" w:rsidP="009371E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  <w:p w14:paraId="1F77498B" w14:textId="77777777" w:rsidR="009371EB" w:rsidRPr="00EB39E5" w:rsidRDefault="009371EB" w:rsidP="009371E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030" w:type="dxa"/>
          </w:tcPr>
          <w:p w14:paraId="5C5B1B16" w14:textId="32A0CA84" w:rsidR="009371EB" w:rsidRDefault="009371EB" w:rsidP="00686F0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39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директор департаменту культури Луцької міської ради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(за згодою)</w:t>
            </w:r>
          </w:p>
          <w:p w14:paraId="317DEA03" w14:textId="53220D0A" w:rsidR="009371EB" w:rsidRPr="00686F05" w:rsidRDefault="009371EB" w:rsidP="00686F05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  <w:tr w:rsidR="009371EB" w:rsidRPr="004122D1" w14:paraId="763B1570" w14:textId="77777777" w:rsidTr="009371EB">
        <w:tc>
          <w:tcPr>
            <w:tcW w:w="3444" w:type="dxa"/>
          </w:tcPr>
          <w:p w14:paraId="4E2E462E" w14:textId="77777777" w:rsidR="009371EB" w:rsidRDefault="009371EB" w:rsidP="009371E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ГРАНІЧ</w:t>
            </w:r>
          </w:p>
          <w:p w14:paraId="60471EB0" w14:textId="77777777" w:rsidR="009371EB" w:rsidRDefault="009371EB" w:rsidP="009371E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Наталія Василівна</w:t>
            </w:r>
          </w:p>
          <w:p w14:paraId="237126D2" w14:textId="77777777" w:rsidR="009371EB" w:rsidRDefault="009371EB" w:rsidP="009371E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</w:tcPr>
          <w:p w14:paraId="46EB1ACF" w14:textId="77777777" w:rsidR="009371EB" w:rsidRDefault="009371EB" w:rsidP="009371E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6030" w:type="dxa"/>
          </w:tcPr>
          <w:p w14:paraId="06E765DA" w14:textId="04D3BD9E" w:rsidR="009371EB" w:rsidRDefault="009371EB" w:rsidP="00686F0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т. в. о. </w:t>
            </w:r>
            <w:r w:rsidRPr="009B1E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директор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Pr="009B1E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Волинської обласної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7952D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універсальної наукової бібліотеки імені Олени Пчілки, заслужений працівник культури України</w:t>
            </w:r>
          </w:p>
        </w:tc>
      </w:tr>
      <w:tr w:rsidR="00BD73BF" w:rsidRPr="004122D1" w14:paraId="6E1455FE" w14:textId="77777777" w:rsidTr="009371EB">
        <w:tc>
          <w:tcPr>
            <w:tcW w:w="3444" w:type="dxa"/>
          </w:tcPr>
          <w:p w14:paraId="46C375F7" w14:textId="77777777" w:rsidR="00BD73BF" w:rsidRDefault="00BD73BF" w:rsidP="00BD73B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ДМИТРУК</w:t>
            </w:r>
          </w:p>
          <w:p w14:paraId="3369718A" w14:textId="53915AE6" w:rsidR="00BD73BF" w:rsidRDefault="00BD73BF" w:rsidP="00BD73B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Валерій Юхимович</w:t>
            </w:r>
          </w:p>
        </w:tc>
        <w:tc>
          <w:tcPr>
            <w:tcW w:w="310" w:type="dxa"/>
          </w:tcPr>
          <w:p w14:paraId="0A58FF0D" w14:textId="77777777" w:rsidR="00BD73BF" w:rsidRDefault="00BD73BF" w:rsidP="00BD73B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  <w:p w14:paraId="6F358B01" w14:textId="77777777" w:rsidR="00BD73BF" w:rsidRDefault="00BD73BF" w:rsidP="00BD73B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030" w:type="dxa"/>
          </w:tcPr>
          <w:p w14:paraId="133D52DE" w14:textId="77777777" w:rsidR="00BD73BF" w:rsidRDefault="00BD73BF" w:rsidP="00686F0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головний спеціаліст відділу культури, мистецтв та креативних індустрій управління культури, з питань релігій та національностей облдержадміністрації</w:t>
            </w:r>
          </w:p>
          <w:p w14:paraId="74229754" w14:textId="77777777" w:rsidR="00BD73BF" w:rsidRPr="00686F05" w:rsidRDefault="00BD73BF" w:rsidP="00686F05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  <w:tr w:rsidR="00BD73BF" w:rsidRPr="00EB39E5" w14:paraId="0B5470E9" w14:textId="77777777" w:rsidTr="009371EB">
        <w:tc>
          <w:tcPr>
            <w:tcW w:w="3444" w:type="dxa"/>
          </w:tcPr>
          <w:p w14:paraId="53B26132" w14:textId="77777777" w:rsidR="00BD73BF" w:rsidRDefault="00BD73BF" w:rsidP="00BD73B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ЄФІМЕНКО</w:t>
            </w:r>
          </w:p>
          <w:p w14:paraId="7D47B093" w14:textId="77777777" w:rsidR="00BD73BF" w:rsidRPr="00EB39E5" w:rsidRDefault="00BD73BF" w:rsidP="00BD73B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Сергій Іванович</w:t>
            </w:r>
          </w:p>
        </w:tc>
        <w:tc>
          <w:tcPr>
            <w:tcW w:w="310" w:type="dxa"/>
          </w:tcPr>
          <w:p w14:paraId="424DE972" w14:textId="77777777" w:rsidR="00BD73BF" w:rsidRDefault="00BD73BF" w:rsidP="00BD73B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  <w:p w14:paraId="42017F93" w14:textId="77777777" w:rsidR="00BD73BF" w:rsidRDefault="00BD73BF" w:rsidP="00BD73B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4E87F6FA" w14:textId="77777777" w:rsidR="00BD73BF" w:rsidRPr="00686F05" w:rsidRDefault="00BD73BF" w:rsidP="00BD73BF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030" w:type="dxa"/>
          </w:tcPr>
          <w:p w14:paraId="511AC716" w14:textId="54E237A8" w:rsidR="00BD73BF" w:rsidRPr="00EB39E5" w:rsidRDefault="00BD73BF" w:rsidP="00686F0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т. в. о </w:t>
            </w:r>
            <w:r w:rsidRPr="00EB39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директор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Pr="00EB39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Волинської обласної філармонії</w:t>
            </w:r>
          </w:p>
        </w:tc>
      </w:tr>
      <w:tr w:rsidR="00BD73BF" w:rsidRPr="007952D5" w14:paraId="6AC917EB" w14:textId="77777777" w:rsidTr="009371EB">
        <w:trPr>
          <w:trHeight w:val="716"/>
        </w:trPr>
        <w:tc>
          <w:tcPr>
            <w:tcW w:w="3444" w:type="dxa"/>
          </w:tcPr>
          <w:p w14:paraId="417C4CEC" w14:textId="77777777" w:rsidR="00BD73BF" w:rsidRDefault="00BD73BF" w:rsidP="00BD73B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МИГУЛЯ</w:t>
            </w:r>
          </w:p>
          <w:p w14:paraId="05D527F8" w14:textId="4A1DFB0A" w:rsidR="00BD73BF" w:rsidRPr="00EB39E5" w:rsidRDefault="00BD73BF" w:rsidP="00686F0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Андрій Дмитрович</w:t>
            </w:r>
          </w:p>
        </w:tc>
        <w:tc>
          <w:tcPr>
            <w:tcW w:w="310" w:type="dxa"/>
          </w:tcPr>
          <w:p w14:paraId="5D6AF6F6" w14:textId="77777777" w:rsidR="00BD73BF" w:rsidRPr="00EB39E5" w:rsidRDefault="00BD73BF" w:rsidP="00BD73B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6030" w:type="dxa"/>
          </w:tcPr>
          <w:p w14:paraId="387CDD34" w14:textId="057E0A0B" w:rsidR="00BD73BF" w:rsidRDefault="00BD73BF" w:rsidP="00686F05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начальник управління культури, молоді, спорту та туризму Ковельської міської ради </w:t>
            </w:r>
            <w:r w:rsidRPr="005205F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(за згодою)</w:t>
            </w:r>
          </w:p>
          <w:p w14:paraId="293ED6F4" w14:textId="77777777" w:rsidR="00BD73BF" w:rsidRPr="00686F05" w:rsidRDefault="00BD73BF" w:rsidP="00686F05">
            <w:pPr>
              <w:pStyle w:val="a4"/>
              <w:ind w:left="0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  <w:tr w:rsidR="00BD73BF" w:rsidRPr="007952D5" w14:paraId="5BF9E17D" w14:textId="77777777" w:rsidTr="009371EB">
        <w:tc>
          <w:tcPr>
            <w:tcW w:w="3444" w:type="dxa"/>
          </w:tcPr>
          <w:p w14:paraId="3FA784F0" w14:textId="77777777" w:rsidR="00BD73BF" w:rsidRPr="005205F4" w:rsidRDefault="00BD73BF" w:rsidP="00BD73B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5205F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ПАСЮК</w:t>
            </w:r>
          </w:p>
          <w:p w14:paraId="18A3BAB0" w14:textId="759CBF6F" w:rsidR="00BD73BF" w:rsidRDefault="00BD73BF" w:rsidP="00BD73B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205F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Софія Олегівна</w:t>
            </w:r>
          </w:p>
        </w:tc>
        <w:tc>
          <w:tcPr>
            <w:tcW w:w="310" w:type="dxa"/>
          </w:tcPr>
          <w:p w14:paraId="5C3DC10F" w14:textId="77777777" w:rsidR="00BD73BF" w:rsidRDefault="00BD73BF" w:rsidP="00BD73B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  <w:p w14:paraId="48245575" w14:textId="77777777" w:rsidR="00BD73BF" w:rsidRDefault="00BD73BF" w:rsidP="00BD73B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030" w:type="dxa"/>
          </w:tcPr>
          <w:p w14:paraId="3EF64DB7" w14:textId="77777777" w:rsidR="00BD73BF" w:rsidRDefault="00BD73BF" w:rsidP="00686F0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049D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член Національної спілки майстрів народного мистецтва України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</w:t>
            </w:r>
            <w:r w:rsidRPr="007049D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 згодою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  <w:p w14:paraId="34EF50C2" w14:textId="4B881765" w:rsidR="00BD73BF" w:rsidRPr="00686F05" w:rsidRDefault="00BD73BF" w:rsidP="00686F05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  <w:tr w:rsidR="00BD73BF" w:rsidRPr="00EB39E5" w14:paraId="33E30C95" w14:textId="77777777" w:rsidTr="009371EB">
        <w:tc>
          <w:tcPr>
            <w:tcW w:w="3444" w:type="dxa"/>
          </w:tcPr>
          <w:p w14:paraId="1C4C6F66" w14:textId="68F26CA8" w:rsidR="00BD73BF" w:rsidRDefault="00BD73BF" w:rsidP="00BD73B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РОЖНОВА</w:t>
            </w:r>
          </w:p>
          <w:p w14:paraId="3B5A609D" w14:textId="77777777" w:rsidR="00BD73BF" w:rsidRPr="00EB39E5" w:rsidRDefault="00BD73BF" w:rsidP="00BD73B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39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Любов Володимирівна</w:t>
            </w:r>
          </w:p>
        </w:tc>
        <w:tc>
          <w:tcPr>
            <w:tcW w:w="310" w:type="dxa"/>
          </w:tcPr>
          <w:p w14:paraId="15394898" w14:textId="77777777" w:rsidR="00BD73BF" w:rsidRDefault="00BD73BF" w:rsidP="00BD73B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  <w:p w14:paraId="51A2B5BA" w14:textId="77777777" w:rsidR="00BD73BF" w:rsidRPr="00EB39E5" w:rsidRDefault="00BD73BF" w:rsidP="00BD73B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030" w:type="dxa"/>
          </w:tcPr>
          <w:p w14:paraId="6A22777C" w14:textId="39238BD5" w:rsidR="00BD73BF" w:rsidRDefault="00BD73BF" w:rsidP="00686F0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т. в. о. </w:t>
            </w:r>
            <w:r w:rsidRPr="00EB39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директор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Pr="00EB39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Обласного науково-методичного центру культури</w:t>
            </w:r>
          </w:p>
          <w:p w14:paraId="474EC4DC" w14:textId="77777777" w:rsidR="00BD73BF" w:rsidRPr="00686F05" w:rsidRDefault="00BD73BF" w:rsidP="00686F05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  <w:tr w:rsidR="00BD73BF" w:rsidRPr="00EB39E5" w14:paraId="42A2C03C" w14:textId="77777777" w:rsidTr="009371EB">
        <w:tc>
          <w:tcPr>
            <w:tcW w:w="3444" w:type="dxa"/>
          </w:tcPr>
          <w:p w14:paraId="28666FBF" w14:textId="77777777" w:rsidR="00BD73BF" w:rsidRDefault="00BD73BF" w:rsidP="00BD73B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СКУЛИНЕЦЬ</w:t>
            </w:r>
          </w:p>
          <w:p w14:paraId="7CD9AE07" w14:textId="77777777" w:rsidR="00BD73BF" w:rsidRPr="00EB39E5" w:rsidRDefault="00BD73BF" w:rsidP="00BD73B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Сергій Вікторович</w:t>
            </w:r>
          </w:p>
        </w:tc>
        <w:tc>
          <w:tcPr>
            <w:tcW w:w="310" w:type="dxa"/>
          </w:tcPr>
          <w:p w14:paraId="45F632DC" w14:textId="77777777" w:rsidR="00BD73BF" w:rsidRPr="00EB39E5" w:rsidRDefault="00BD73BF" w:rsidP="00BD73B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6030" w:type="dxa"/>
          </w:tcPr>
          <w:p w14:paraId="110A068E" w14:textId="15B0CB2A" w:rsidR="00BD73BF" w:rsidRDefault="00BD73BF" w:rsidP="00686F0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в. о. </w:t>
            </w:r>
            <w:r w:rsidRPr="00EB39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директор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 – художній керівник Волинського</w:t>
            </w:r>
            <w:r w:rsidRPr="00EB39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академічного обласного українського музично-драматичного театру ім.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  <w:r w:rsidRPr="00EB39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  <w:r w:rsidRPr="00EB39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  <w:r w:rsidRPr="00EB39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Шевченка </w:t>
            </w:r>
          </w:p>
          <w:p w14:paraId="48AA26E3" w14:textId="77777777" w:rsidR="00BD73BF" w:rsidRPr="00686F05" w:rsidRDefault="00BD73BF" w:rsidP="00686F05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  <w:tr w:rsidR="00BD73BF" w:rsidRPr="00EB39E5" w14:paraId="245CF13D" w14:textId="77777777" w:rsidTr="009371EB">
        <w:tc>
          <w:tcPr>
            <w:tcW w:w="3444" w:type="dxa"/>
          </w:tcPr>
          <w:p w14:paraId="4367B0BE" w14:textId="77777777" w:rsidR="00686F05" w:rsidRDefault="00BD73BF" w:rsidP="00BD73B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F6D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СПАС </w:t>
            </w:r>
          </w:p>
          <w:p w14:paraId="1FCC8EB3" w14:textId="0FDA43CC" w:rsidR="00BD73BF" w:rsidRPr="001F6DE2" w:rsidRDefault="00BD73BF" w:rsidP="00BD73B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F6D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Юлія Олександрівна</w:t>
            </w:r>
          </w:p>
          <w:p w14:paraId="44713444" w14:textId="0C2FC606" w:rsidR="00BD73BF" w:rsidRPr="001F6DE2" w:rsidRDefault="00BD73BF" w:rsidP="00BD73B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</w:tcPr>
          <w:p w14:paraId="45EEE0AE" w14:textId="2C5228F9" w:rsidR="00BD73BF" w:rsidRPr="001F6DE2" w:rsidRDefault="00BD73BF" w:rsidP="00BD73B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F6D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6030" w:type="dxa"/>
          </w:tcPr>
          <w:p w14:paraId="01F5AAB4" w14:textId="446FCB62" w:rsidR="00BD73BF" w:rsidRDefault="00686F05" w:rsidP="00686F05">
            <w:pPr>
              <w:rPr>
                <w:rStyle w:val="a9"/>
                <w:rFonts w:ascii="Times New Roman" w:hAnsi="Times New Roman" w:cs="Times New Roman"/>
                <w:b w:val="0"/>
                <w:bCs w:val="0"/>
                <w:color w:val="212529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Style w:val="a9"/>
                <w:rFonts w:ascii="Times New Roman" w:hAnsi="Times New Roman" w:cs="Times New Roman"/>
                <w:b w:val="0"/>
                <w:bCs w:val="0"/>
                <w:color w:val="212529"/>
                <w:sz w:val="28"/>
                <w:szCs w:val="28"/>
                <w:shd w:val="clear" w:color="auto" w:fill="FFFFFF"/>
                <w:lang w:val="uk-UA"/>
              </w:rPr>
              <w:t>п</w:t>
            </w:r>
            <w:r w:rsidR="00BD73BF" w:rsidRPr="001F6DE2">
              <w:rPr>
                <w:rStyle w:val="a9"/>
                <w:rFonts w:ascii="Times New Roman" w:hAnsi="Times New Roman" w:cs="Times New Roman"/>
                <w:b w:val="0"/>
                <w:bCs w:val="0"/>
                <w:color w:val="212529"/>
                <w:sz w:val="28"/>
                <w:szCs w:val="28"/>
                <w:shd w:val="clear" w:color="auto" w:fill="FFFFFF"/>
                <w:lang w:val="uk-UA"/>
              </w:rPr>
              <w:t>редставник Уповноваженого</w:t>
            </w:r>
            <w:r w:rsidR="00BD73BF">
              <w:rPr>
                <w:rStyle w:val="a9"/>
                <w:rFonts w:ascii="Times New Roman" w:hAnsi="Times New Roman" w:cs="Times New Roman"/>
                <w:b w:val="0"/>
                <w:bCs w:val="0"/>
                <w:color w:val="212529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="00BD73BF" w:rsidRPr="00340A3E">
              <w:rPr>
                <w:rStyle w:val="a9"/>
                <w:rFonts w:ascii="Times New Roman" w:hAnsi="Times New Roman" w:cs="Times New Roman"/>
                <w:b w:val="0"/>
                <w:bCs w:val="0"/>
                <w:color w:val="212529"/>
                <w:sz w:val="28"/>
                <w:szCs w:val="28"/>
                <w:shd w:val="clear" w:color="auto" w:fill="FFFFFF"/>
                <w:lang w:val="uk-UA"/>
              </w:rPr>
              <w:t>Верховної Ради України з прав людини</w:t>
            </w:r>
            <w:r w:rsidR="00BD73BF" w:rsidRPr="001F6DE2">
              <w:rPr>
                <w:rStyle w:val="a9"/>
                <w:rFonts w:ascii="Times New Roman" w:hAnsi="Times New Roman" w:cs="Times New Roman"/>
                <w:b w:val="0"/>
                <w:bCs w:val="0"/>
                <w:color w:val="212529"/>
                <w:sz w:val="28"/>
                <w:szCs w:val="28"/>
                <w:shd w:val="clear" w:color="auto" w:fill="FFFFFF"/>
                <w:lang w:val="uk-UA"/>
              </w:rPr>
              <w:t xml:space="preserve"> у Волинській області</w:t>
            </w:r>
            <w:r w:rsidR="00BD73BF">
              <w:rPr>
                <w:rStyle w:val="a9"/>
                <w:rFonts w:ascii="Times New Roman" w:hAnsi="Times New Roman" w:cs="Times New Roman"/>
                <w:b w:val="0"/>
                <w:bCs w:val="0"/>
                <w:color w:val="212529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="00BD73BF" w:rsidRPr="00340A3E">
              <w:rPr>
                <w:rStyle w:val="a9"/>
                <w:rFonts w:ascii="Times New Roman" w:hAnsi="Times New Roman" w:cs="Times New Roman"/>
                <w:b w:val="0"/>
                <w:bCs w:val="0"/>
                <w:color w:val="212529"/>
                <w:sz w:val="28"/>
                <w:szCs w:val="28"/>
                <w:shd w:val="clear" w:color="auto" w:fill="FFFFFF"/>
                <w:lang w:val="uk-UA"/>
              </w:rPr>
              <w:t>(за згодою)</w:t>
            </w:r>
          </w:p>
          <w:p w14:paraId="782E5417" w14:textId="78F59F85" w:rsidR="00BD73BF" w:rsidRPr="00686F05" w:rsidRDefault="00BD73BF" w:rsidP="00686F0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/>
              </w:rPr>
            </w:pPr>
          </w:p>
        </w:tc>
      </w:tr>
      <w:tr w:rsidR="00BD73BF" w:rsidRPr="00EB39E5" w14:paraId="2E5EE6B8" w14:textId="77777777" w:rsidTr="009371EB">
        <w:tc>
          <w:tcPr>
            <w:tcW w:w="3444" w:type="dxa"/>
          </w:tcPr>
          <w:p w14:paraId="78B59B9B" w14:textId="77777777" w:rsidR="00BD73BF" w:rsidRDefault="00BD73BF" w:rsidP="00BD73B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ХАЇНСЬКИЙ</w:t>
            </w:r>
          </w:p>
          <w:p w14:paraId="6A1F7308" w14:textId="77777777" w:rsidR="00BD73BF" w:rsidRPr="00EB39E5" w:rsidRDefault="00BD73BF" w:rsidP="00BD73B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Вадим Вікторович </w:t>
            </w:r>
          </w:p>
        </w:tc>
        <w:tc>
          <w:tcPr>
            <w:tcW w:w="310" w:type="dxa"/>
          </w:tcPr>
          <w:p w14:paraId="538CDF22" w14:textId="77777777" w:rsidR="00BD73BF" w:rsidRDefault="00BD73BF" w:rsidP="00BD73B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  <w:p w14:paraId="5E590466" w14:textId="77777777" w:rsidR="00BD73BF" w:rsidRPr="00EB39E5" w:rsidRDefault="00BD73BF" w:rsidP="00BD73B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030" w:type="dxa"/>
          </w:tcPr>
          <w:p w14:paraId="180AB039" w14:textId="33282FC0" w:rsidR="00BD73BF" w:rsidRDefault="00BD73BF" w:rsidP="00686F0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в. о. </w:t>
            </w:r>
            <w:r w:rsidRPr="00EB39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директор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Pr="00EB39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Волинського академічного обласного театру ляльок</w:t>
            </w:r>
          </w:p>
          <w:p w14:paraId="6D173526" w14:textId="77777777" w:rsidR="00BD73BF" w:rsidRPr="00AD697C" w:rsidRDefault="00BD73BF" w:rsidP="00686F0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14:paraId="44052FA8" w14:textId="3A6ED137" w:rsidR="001840B2" w:rsidRDefault="001840B2" w:rsidP="001840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85D0558" w14:textId="6DCCA313" w:rsidR="00A4053C" w:rsidRPr="001840B2" w:rsidRDefault="00A4053C" w:rsidP="00A405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</w:t>
      </w:r>
    </w:p>
    <w:sectPr w:rsidR="00A4053C" w:rsidRPr="001840B2" w:rsidSect="00686F05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02371B" w14:textId="77777777" w:rsidR="003855F5" w:rsidRDefault="003855F5" w:rsidP="005A6222">
      <w:pPr>
        <w:spacing w:after="0" w:line="240" w:lineRule="auto"/>
      </w:pPr>
      <w:r>
        <w:separator/>
      </w:r>
    </w:p>
  </w:endnote>
  <w:endnote w:type="continuationSeparator" w:id="0">
    <w:p w14:paraId="37FAB6D2" w14:textId="77777777" w:rsidR="003855F5" w:rsidRDefault="003855F5" w:rsidP="005A62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52730B" w14:textId="77777777" w:rsidR="003855F5" w:rsidRDefault="003855F5" w:rsidP="005A6222">
      <w:pPr>
        <w:spacing w:after="0" w:line="240" w:lineRule="auto"/>
      </w:pPr>
      <w:r>
        <w:separator/>
      </w:r>
    </w:p>
  </w:footnote>
  <w:footnote w:type="continuationSeparator" w:id="0">
    <w:p w14:paraId="2B728B77" w14:textId="77777777" w:rsidR="003855F5" w:rsidRDefault="003855F5" w:rsidP="005A62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2876BF" w14:textId="55590E0F" w:rsidR="005A6222" w:rsidRPr="00FC23B3" w:rsidRDefault="00FC23B3" w:rsidP="00FC23B3">
    <w:pPr>
      <w:pStyle w:val="a5"/>
      <w:tabs>
        <w:tab w:val="left" w:pos="5910"/>
      </w:tabs>
      <w:rPr>
        <w:rFonts w:ascii="Times New Roman" w:hAnsi="Times New Roman" w:cs="Times New Roman"/>
      </w:rPr>
    </w:pPr>
    <w:r>
      <w:tab/>
    </w:r>
    <w:sdt>
      <w:sdtPr>
        <w:id w:val="-211804503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  <w:sz w:val="24"/>
          <w:szCs w:val="24"/>
        </w:rPr>
      </w:sdtEndPr>
      <w:sdtContent>
        <w:r w:rsidR="005A6222" w:rsidRPr="00FC23B3">
          <w:rPr>
            <w:rFonts w:ascii="Times New Roman" w:hAnsi="Times New Roman" w:cs="Times New Roman"/>
          </w:rPr>
          <w:fldChar w:fldCharType="begin"/>
        </w:r>
        <w:r w:rsidR="005A6222" w:rsidRPr="00FC23B3">
          <w:rPr>
            <w:rFonts w:ascii="Times New Roman" w:hAnsi="Times New Roman" w:cs="Times New Roman"/>
          </w:rPr>
          <w:instrText>PAGE   \* MERGEFORMAT</w:instrText>
        </w:r>
        <w:r w:rsidR="005A6222" w:rsidRPr="00FC23B3">
          <w:rPr>
            <w:rFonts w:ascii="Times New Roman" w:hAnsi="Times New Roman" w:cs="Times New Roman"/>
          </w:rPr>
          <w:fldChar w:fldCharType="separate"/>
        </w:r>
        <w:r w:rsidR="005A6222" w:rsidRPr="00FC23B3">
          <w:rPr>
            <w:rFonts w:ascii="Times New Roman" w:hAnsi="Times New Roman" w:cs="Times New Roman"/>
            <w:lang w:val="uk-UA"/>
          </w:rPr>
          <w:t>2</w:t>
        </w:r>
        <w:r w:rsidR="005A6222" w:rsidRPr="00FC23B3">
          <w:rPr>
            <w:rFonts w:ascii="Times New Roman" w:hAnsi="Times New Roman" w:cs="Times New Roman"/>
          </w:rPr>
          <w:fldChar w:fldCharType="end"/>
        </w:r>
      </w:sdtContent>
    </w:sdt>
  </w:p>
  <w:p w14:paraId="4CD59003" w14:textId="77777777" w:rsidR="005A6222" w:rsidRDefault="005A622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185CA0"/>
    <w:multiLevelType w:val="hybridMultilevel"/>
    <w:tmpl w:val="D7404EA4"/>
    <w:lvl w:ilvl="0" w:tplc="258023F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724016"/>
    <w:multiLevelType w:val="hybridMultilevel"/>
    <w:tmpl w:val="167CDF80"/>
    <w:lvl w:ilvl="0" w:tplc="9A7CF1C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2453B"/>
    <w:multiLevelType w:val="hybridMultilevel"/>
    <w:tmpl w:val="9E1AF7F6"/>
    <w:lvl w:ilvl="0" w:tplc="0F16381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74640E"/>
    <w:multiLevelType w:val="hybridMultilevel"/>
    <w:tmpl w:val="5ACE1B52"/>
    <w:lvl w:ilvl="0" w:tplc="07080FF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8568978">
    <w:abstractNumId w:val="0"/>
  </w:num>
  <w:num w:numId="2" w16cid:durableId="1930917895">
    <w:abstractNumId w:val="1"/>
  </w:num>
  <w:num w:numId="3" w16cid:durableId="1310748213">
    <w:abstractNumId w:val="2"/>
  </w:num>
  <w:num w:numId="4" w16cid:durableId="20961304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40B2"/>
    <w:rsid w:val="00052E66"/>
    <w:rsid w:val="0006604B"/>
    <w:rsid w:val="000D3EE9"/>
    <w:rsid w:val="001753A5"/>
    <w:rsid w:val="001840B2"/>
    <w:rsid w:val="0018730C"/>
    <w:rsid w:val="001C3948"/>
    <w:rsid w:val="001F6DE2"/>
    <w:rsid w:val="00283400"/>
    <w:rsid w:val="0033761A"/>
    <w:rsid w:val="00340A3E"/>
    <w:rsid w:val="003746A9"/>
    <w:rsid w:val="003855F5"/>
    <w:rsid w:val="003A79B8"/>
    <w:rsid w:val="003B4B29"/>
    <w:rsid w:val="003F0E86"/>
    <w:rsid w:val="004041F8"/>
    <w:rsid w:val="004122D1"/>
    <w:rsid w:val="00441780"/>
    <w:rsid w:val="0046486D"/>
    <w:rsid w:val="004C0FF5"/>
    <w:rsid w:val="005205F4"/>
    <w:rsid w:val="005A6222"/>
    <w:rsid w:val="005C220B"/>
    <w:rsid w:val="00642A32"/>
    <w:rsid w:val="00686F05"/>
    <w:rsid w:val="007049D5"/>
    <w:rsid w:val="00731000"/>
    <w:rsid w:val="007952D5"/>
    <w:rsid w:val="007A3297"/>
    <w:rsid w:val="007A3347"/>
    <w:rsid w:val="007C7708"/>
    <w:rsid w:val="007E5F20"/>
    <w:rsid w:val="00803B15"/>
    <w:rsid w:val="00820E04"/>
    <w:rsid w:val="00854438"/>
    <w:rsid w:val="008A263B"/>
    <w:rsid w:val="009371EB"/>
    <w:rsid w:val="00950494"/>
    <w:rsid w:val="00955044"/>
    <w:rsid w:val="009B1A70"/>
    <w:rsid w:val="009B1EA6"/>
    <w:rsid w:val="00A4053C"/>
    <w:rsid w:val="00AA6523"/>
    <w:rsid w:val="00AB0FCC"/>
    <w:rsid w:val="00AB2FD0"/>
    <w:rsid w:val="00AD697C"/>
    <w:rsid w:val="00B02437"/>
    <w:rsid w:val="00B32D85"/>
    <w:rsid w:val="00BD73BF"/>
    <w:rsid w:val="00BE6E9F"/>
    <w:rsid w:val="00C113C9"/>
    <w:rsid w:val="00CA3AA7"/>
    <w:rsid w:val="00CC5A71"/>
    <w:rsid w:val="00D24F54"/>
    <w:rsid w:val="00D4685B"/>
    <w:rsid w:val="00DC6897"/>
    <w:rsid w:val="00E150AC"/>
    <w:rsid w:val="00EB39E5"/>
    <w:rsid w:val="00EC45D9"/>
    <w:rsid w:val="00F323E3"/>
    <w:rsid w:val="00FC2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D54F9D"/>
  <w15:docId w15:val="{89669D5B-4427-4FAC-844A-B1DEA2C70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04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40B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EB39E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A622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5A6222"/>
  </w:style>
  <w:style w:type="paragraph" w:styleId="a7">
    <w:name w:val="footer"/>
    <w:basedOn w:val="a"/>
    <w:link w:val="a8"/>
    <w:uiPriority w:val="99"/>
    <w:unhideWhenUsed/>
    <w:rsid w:val="005A622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5A6222"/>
  </w:style>
  <w:style w:type="character" w:styleId="a9">
    <w:name w:val="Strong"/>
    <w:basedOn w:val="a0"/>
    <w:uiPriority w:val="22"/>
    <w:qFormat/>
    <w:rsid w:val="001F6D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A9A386-842E-408E-A262-27166BF14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2</Pages>
  <Words>1471</Words>
  <Characters>839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Kultura</Company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Reception</dc:creator>
  <cp:keywords/>
  <dc:description/>
  <cp:lastModifiedBy>Пользователь Windows</cp:lastModifiedBy>
  <cp:revision>36</cp:revision>
  <cp:lastPrinted>2025-02-06T10:22:00Z</cp:lastPrinted>
  <dcterms:created xsi:type="dcterms:W3CDTF">2021-03-15T14:21:00Z</dcterms:created>
  <dcterms:modified xsi:type="dcterms:W3CDTF">2025-02-11T12:07:00Z</dcterms:modified>
</cp:coreProperties>
</file>