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94E22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E7086D">
        <w:rPr>
          <w:rFonts w:ascii="Times New Roman" w:hAnsi="Times New Roman" w:cs="Times New Roman"/>
          <w:sz w:val="28"/>
          <w:szCs w:val="20"/>
        </w:rPr>
        <w:t>ЗАТВЕРДЖЕНО</w:t>
      </w:r>
    </w:p>
    <w:p w14:paraId="0D2737DC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3496ADAB" w14:textId="77777777" w:rsidR="00D46BA1" w:rsidRPr="00E7086D" w:rsidRDefault="00D46BA1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pacing w:val="-4"/>
          <w:sz w:val="28"/>
          <w:szCs w:val="20"/>
        </w:rPr>
      </w:pPr>
      <w:r w:rsidRPr="00E7086D">
        <w:rPr>
          <w:rFonts w:ascii="Times New Roman" w:hAnsi="Times New Roman" w:cs="Times New Roman"/>
          <w:spacing w:val="-4"/>
          <w:sz w:val="28"/>
          <w:szCs w:val="20"/>
        </w:rPr>
        <w:t>Розпорядження начальника обласної військової адміністрації</w:t>
      </w:r>
    </w:p>
    <w:p w14:paraId="13913C2F" w14:textId="77777777" w:rsidR="00D46BA1" w:rsidRPr="00E7086D" w:rsidRDefault="00D46BA1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45BEA05B" w14:textId="40938DFF" w:rsidR="00D46BA1" w:rsidRPr="00E7086D" w:rsidRDefault="00712D6A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30 </w:t>
      </w:r>
      <w:r w:rsidR="005E44D9">
        <w:rPr>
          <w:rFonts w:ascii="Times New Roman" w:hAnsi="Times New Roman" w:cs="Times New Roman"/>
          <w:sz w:val="28"/>
          <w:szCs w:val="20"/>
        </w:rPr>
        <w:t xml:space="preserve">травня </w:t>
      </w:r>
      <w:r w:rsidR="00D46BA1" w:rsidRPr="00E7086D">
        <w:rPr>
          <w:rFonts w:ascii="Times New Roman" w:hAnsi="Times New Roman" w:cs="Times New Roman"/>
          <w:sz w:val="28"/>
          <w:szCs w:val="20"/>
        </w:rPr>
        <w:t xml:space="preserve">2024 року № </w:t>
      </w:r>
      <w:r>
        <w:rPr>
          <w:rFonts w:ascii="Times New Roman" w:hAnsi="Times New Roman" w:cs="Times New Roman"/>
          <w:sz w:val="28"/>
          <w:szCs w:val="20"/>
        </w:rPr>
        <w:t>220</w:t>
      </w:r>
    </w:p>
    <w:p w14:paraId="72DE61C0" w14:textId="77777777" w:rsidR="001F113A" w:rsidRDefault="001F113A" w:rsidP="00B5661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z w:val="28"/>
          <w:szCs w:val="28"/>
        </w:rPr>
      </w:pPr>
    </w:p>
    <w:p w14:paraId="560C851D" w14:textId="77777777" w:rsidR="00D46BA1" w:rsidRPr="00D46BA1" w:rsidRDefault="00D46BA1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  <w:lang w:val="en-US"/>
        </w:rPr>
      </w:pPr>
    </w:p>
    <w:p w14:paraId="6C2D3DCC" w14:textId="77777777" w:rsidR="006D3F3A" w:rsidRDefault="00DA4AE4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ПЕРСОНАЛЬНИЙ </w:t>
      </w:r>
      <w:r w:rsidR="006D3F3A" w:rsidRPr="00095F35">
        <w:rPr>
          <w:sz w:val="28"/>
          <w:szCs w:val="28"/>
        </w:rPr>
        <w:t xml:space="preserve">СКЛАД </w:t>
      </w:r>
    </w:p>
    <w:p w14:paraId="1EA8BF36" w14:textId="77777777" w:rsidR="002945CA" w:rsidRDefault="002945CA" w:rsidP="002945CA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Ради безбар</w:t>
      </w:r>
      <w:r w:rsidRPr="000E13D6">
        <w:rPr>
          <w:sz w:val="28"/>
          <w:szCs w:val="28"/>
        </w:rPr>
        <w:t>ʼ</w:t>
      </w:r>
      <w:r>
        <w:rPr>
          <w:sz w:val="28"/>
          <w:szCs w:val="28"/>
        </w:rPr>
        <w:t xml:space="preserve">єрності </w:t>
      </w:r>
    </w:p>
    <w:p w14:paraId="4ABC3716" w14:textId="77777777" w:rsidR="002945CA" w:rsidRDefault="002945CA" w:rsidP="002945CA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Волинській обласній військовій адміністрації</w:t>
      </w:r>
    </w:p>
    <w:p w14:paraId="319A10DF" w14:textId="77777777" w:rsidR="00B56610" w:rsidRPr="006216A3" w:rsidRDefault="00B56610" w:rsidP="00B56610">
      <w:pPr>
        <w:pStyle w:val="1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3311"/>
        <w:gridCol w:w="424"/>
        <w:gridCol w:w="5853"/>
      </w:tblGrid>
      <w:tr w:rsidR="006D3F3A" w14:paraId="1BAB9E13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A7A66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="00DA4AE4">
              <w:rPr>
                <w:sz w:val="28"/>
                <w:szCs w:val="28"/>
              </w:rPr>
              <w:t>Ради</w:t>
            </w:r>
          </w:p>
          <w:p w14:paraId="04E68C93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524AF653" w14:textId="77777777" w:rsidTr="003F4460">
        <w:trPr>
          <w:trHeight w:val="808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1DBFAFF" w14:textId="77777777" w:rsidR="006D3F3A" w:rsidRDefault="00E44DEF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МОВЕНКО</w:t>
            </w:r>
          </w:p>
          <w:p w14:paraId="0F38D60A" w14:textId="77777777" w:rsidR="006D3F3A" w:rsidRDefault="00E44DEF" w:rsidP="00E44DEF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</w:t>
            </w:r>
            <w:r w:rsidR="006D3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Олександ</w:t>
            </w:r>
            <w:r w:rsidR="006D3F3A">
              <w:rPr>
                <w:sz w:val="28"/>
                <w:szCs w:val="28"/>
              </w:rPr>
              <w:t>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2780977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20FC6D1" w14:textId="7983108D" w:rsidR="006216A3" w:rsidRDefault="00E44DEF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="006D3F3A"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6D3F3A" w14:paraId="7251AC84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5A354" w14:textId="77777777" w:rsidR="00B56610" w:rsidRDefault="006D3F3A" w:rsidP="006216A3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голови </w:t>
            </w:r>
            <w:r w:rsidR="00DA4AE4">
              <w:rPr>
                <w:sz w:val="28"/>
                <w:szCs w:val="28"/>
              </w:rPr>
              <w:t>Ради</w:t>
            </w:r>
          </w:p>
          <w:p w14:paraId="31F3D57B" w14:textId="341ED94D" w:rsidR="006216A3" w:rsidRPr="00B56610" w:rsidRDefault="006216A3" w:rsidP="006216A3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411B62B9" w14:textId="77777777" w:rsidTr="003F4460">
        <w:trPr>
          <w:trHeight w:val="743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4254462E" w14:textId="77777777" w:rsidR="006D3F3A" w:rsidRDefault="007B2F53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ЯКИМЧУК</w:t>
            </w:r>
          </w:p>
          <w:p w14:paraId="361520DD" w14:textId="77777777" w:rsidR="007B2F53" w:rsidRPr="007B2F53" w:rsidRDefault="007B2F53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Василівна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39A8311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9A319A3" w14:textId="1E831DFD" w:rsidR="006216A3" w:rsidRDefault="007B2F53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обласної державної адміністрації</w:t>
            </w:r>
            <w:r w:rsidR="006D3F3A">
              <w:rPr>
                <w:sz w:val="28"/>
                <w:szCs w:val="28"/>
              </w:rPr>
              <w:t xml:space="preserve"> </w:t>
            </w:r>
          </w:p>
        </w:tc>
      </w:tr>
      <w:tr w:rsidR="006D3F3A" w14:paraId="28B2D9EC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72B3F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</w:t>
            </w:r>
            <w:r w:rsidR="00DA4AE4">
              <w:rPr>
                <w:sz w:val="28"/>
                <w:szCs w:val="28"/>
              </w:rPr>
              <w:t>Ради</w:t>
            </w:r>
          </w:p>
          <w:p w14:paraId="7232FA22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27B634C2" w14:textId="77777777" w:rsidTr="003F4460">
        <w:trPr>
          <w:trHeight w:val="1030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05EF80A" w14:textId="77777777" w:rsidR="006D3F3A" w:rsidRDefault="002945C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</w:t>
            </w:r>
            <w:r w:rsidR="006D3F3A">
              <w:rPr>
                <w:sz w:val="28"/>
                <w:szCs w:val="28"/>
              </w:rPr>
              <w:t>НЮК</w:t>
            </w:r>
          </w:p>
          <w:p w14:paraId="065E9883" w14:textId="77777777" w:rsidR="006D3F3A" w:rsidRDefault="002945C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 Андрійович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60D9D3F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3567AEB" w14:textId="41794C02" w:rsidR="00B56610" w:rsidRDefault="002945CA" w:rsidP="0019316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6D3F3A">
              <w:rPr>
                <w:sz w:val="28"/>
                <w:szCs w:val="28"/>
              </w:rPr>
              <w:t xml:space="preserve"> відділу планування та забудови територій управління містобудування та архітектури об</w:t>
            </w:r>
            <w:r w:rsidR="000417CB">
              <w:rPr>
                <w:sz w:val="28"/>
                <w:szCs w:val="28"/>
              </w:rPr>
              <w:t xml:space="preserve">ласної </w:t>
            </w:r>
            <w:r w:rsidR="006D3F3A">
              <w:rPr>
                <w:sz w:val="28"/>
                <w:szCs w:val="28"/>
              </w:rPr>
              <w:t>держ</w:t>
            </w:r>
            <w:r w:rsidR="000417CB">
              <w:rPr>
                <w:sz w:val="28"/>
                <w:szCs w:val="28"/>
              </w:rPr>
              <w:t xml:space="preserve">авної </w:t>
            </w:r>
            <w:r w:rsidR="006D3F3A">
              <w:rPr>
                <w:sz w:val="28"/>
                <w:szCs w:val="28"/>
              </w:rPr>
              <w:t>адміністрації</w:t>
            </w:r>
          </w:p>
        </w:tc>
      </w:tr>
      <w:tr w:rsidR="006D3F3A" w14:paraId="6AEF1DF0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2B079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 </w:t>
            </w:r>
            <w:r w:rsidR="00DA4AE4">
              <w:rPr>
                <w:sz w:val="28"/>
                <w:szCs w:val="28"/>
              </w:rPr>
              <w:t>Ради:</w:t>
            </w:r>
          </w:p>
          <w:p w14:paraId="2C08DC10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BD1E58" w14:paraId="2759C874" w14:textId="77777777" w:rsidTr="003F4460">
        <w:trPr>
          <w:trHeight w:val="1269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25C6F01" w14:textId="77777777" w:rsidR="00BD1E58" w:rsidRDefault="00BD1E58" w:rsidP="00BD1E5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931F0A">
              <w:rPr>
                <w:sz w:val="28"/>
                <w:szCs w:val="28"/>
              </w:rPr>
              <w:t xml:space="preserve">БАЛЬБУЗА </w:t>
            </w:r>
          </w:p>
          <w:p w14:paraId="5F1B6C14" w14:textId="77777777" w:rsidR="00BD1E58" w:rsidRPr="00931F0A" w:rsidRDefault="00BD1E58" w:rsidP="00BD1E5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931F0A">
              <w:rPr>
                <w:sz w:val="28"/>
                <w:szCs w:val="28"/>
              </w:rPr>
              <w:t>Вероніка Миколаївна</w:t>
            </w:r>
          </w:p>
          <w:p w14:paraId="3A0E18B4" w14:textId="77777777" w:rsidR="00BD1E58" w:rsidRPr="00931F0A" w:rsidRDefault="00BD1E58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9D67846" w14:textId="77777777" w:rsidR="00BD1E58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080C6DC" w14:textId="3922403B" w:rsidR="007B2F53" w:rsidRDefault="00BD1E58" w:rsidP="00E71AA5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Pr="00931F0A">
              <w:rPr>
                <w:sz w:val="28"/>
                <w:szCs w:val="28"/>
              </w:rPr>
              <w:t>департаменту</w:t>
            </w:r>
            <w:r w:rsidR="00E71AA5">
              <w:rPr>
                <w:sz w:val="28"/>
                <w:szCs w:val="28"/>
              </w:rPr>
              <w:t xml:space="preserve"> економічного розвитку, </w:t>
            </w:r>
            <w:r w:rsidRPr="00931F0A">
              <w:rPr>
                <w:sz w:val="28"/>
                <w:szCs w:val="28"/>
              </w:rPr>
              <w:t xml:space="preserve">зовнішніх зносин та з питань туризму і курортів </w:t>
            </w:r>
            <w:r w:rsidR="000417CB">
              <w:rPr>
                <w:sz w:val="28"/>
                <w:szCs w:val="28"/>
              </w:rPr>
              <w:t xml:space="preserve">обласної державної адміністрації </w:t>
            </w:r>
          </w:p>
        </w:tc>
      </w:tr>
      <w:tr w:rsidR="00704C57" w14:paraId="391B445B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A6BDE83" w14:textId="77777777" w:rsidR="00704C57" w:rsidRPr="004859B7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БІЛАН</w:t>
            </w:r>
          </w:p>
          <w:p w14:paraId="57440F4C" w14:textId="77777777" w:rsidR="00704C57" w:rsidRPr="004859B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Степан Володимирович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90BA9ED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5C2601AD" w14:textId="69D7AF12" w:rsidR="00704C57" w:rsidRPr="004859B7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4859B7">
              <w:rPr>
                <w:sz w:val="28"/>
                <w:szCs w:val="28"/>
              </w:rPr>
              <w:t>директор департаменту</w:t>
            </w:r>
            <w:r>
              <w:rPr>
                <w:sz w:val="28"/>
                <w:szCs w:val="28"/>
              </w:rPr>
              <w:t xml:space="preserve"> інфраструктури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B2F53" w14:paraId="3642A7A6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661A3039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ВАСИЛЕНКО</w:t>
            </w:r>
          </w:p>
          <w:p w14:paraId="15B8DA6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Миколайович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F9F0671" w14:textId="77777777" w:rsidR="007B2F53" w:rsidRPr="00D926CA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697B3239" w14:textId="33B90DD3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т.</w:t>
            </w:r>
            <w:r w:rsidR="000417CB">
              <w:t> </w:t>
            </w:r>
            <w:r>
              <w:rPr>
                <w:sz w:val="28"/>
                <w:szCs w:val="28"/>
                <w:lang w:eastAsia="ru-RU"/>
              </w:rPr>
              <w:t>в.</w:t>
            </w:r>
            <w:r w:rsidR="000417CB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 xml:space="preserve">о. начальника управління містобудування та архітектури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2F53" w14:paraId="294E918E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626573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ВАЩУК</w:t>
            </w:r>
          </w:p>
          <w:p w14:paraId="77EC662A" w14:textId="77777777" w:rsidR="0087511C" w:rsidRDefault="0087511C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Петрівна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3185843" w14:textId="77777777" w:rsidR="007B2F53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6A52A25" w14:textId="1264326A" w:rsidR="007B2F53" w:rsidRDefault="000417CB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</w:t>
            </w:r>
            <w:r w:rsidR="007B2F53">
              <w:rPr>
                <w:sz w:val="28"/>
                <w:szCs w:val="28"/>
                <w:lang w:eastAsia="ru-RU"/>
              </w:rPr>
              <w:t>олова Камінь-Каширської рай</w:t>
            </w:r>
            <w:r w:rsidR="00B5207B">
              <w:rPr>
                <w:sz w:val="28"/>
                <w:szCs w:val="28"/>
                <w:lang w:eastAsia="ru-RU"/>
              </w:rPr>
              <w:t xml:space="preserve">онної </w:t>
            </w:r>
            <w:r w:rsidR="007B2F53">
              <w:rPr>
                <w:sz w:val="28"/>
                <w:szCs w:val="28"/>
                <w:lang w:eastAsia="ru-RU"/>
              </w:rPr>
              <w:t>держ</w:t>
            </w:r>
            <w:r w:rsidR="00B5207B">
              <w:rPr>
                <w:sz w:val="28"/>
                <w:szCs w:val="28"/>
                <w:lang w:eastAsia="ru-RU"/>
              </w:rPr>
              <w:t xml:space="preserve">авної (військової) </w:t>
            </w:r>
            <w:r w:rsidR="007B2F53">
              <w:rPr>
                <w:sz w:val="28"/>
                <w:szCs w:val="28"/>
                <w:lang w:eastAsia="ru-RU"/>
              </w:rPr>
              <w:t>адміністрації</w:t>
            </w:r>
          </w:p>
        </w:tc>
      </w:tr>
      <w:tr w:rsidR="00704C57" w14:paraId="7752317B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4632AC55" w14:textId="77777777" w:rsidR="00704C57" w:rsidRPr="00622EB1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ВЕНСЬКИЙ</w:t>
            </w:r>
          </w:p>
          <w:p w14:paraId="210A181D" w14:textId="77777777" w:rsidR="00704C57" w:rsidRPr="004859B7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Василь Михайл</w:t>
            </w:r>
            <w:r w:rsidRPr="00622EB1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B4BE535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551DE7CB" w14:textId="3ADCE76D" w:rsidR="00704C57" w:rsidRPr="004859B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2EB1">
              <w:rPr>
                <w:sz w:val="28"/>
                <w:szCs w:val="28"/>
              </w:rPr>
              <w:t>начальник управління</w:t>
            </w:r>
            <w:r>
              <w:rPr>
                <w:sz w:val="28"/>
                <w:szCs w:val="28"/>
              </w:rPr>
              <w:t xml:space="preserve"> житлово-комунального господарства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4859B7">
              <w:rPr>
                <w:sz w:val="28"/>
                <w:szCs w:val="28"/>
              </w:rPr>
              <w:t xml:space="preserve"> </w:t>
            </w:r>
          </w:p>
        </w:tc>
      </w:tr>
      <w:tr w:rsidR="007B2F53" w14:paraId="67351499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7413A9D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ГОБОД</w:t>
            </w:r>
          </w:p>
          <w:p w14:paraId="0C72677D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Миколаївна</w:t>
            </w:r>
          </w:p>
          <w:p w14:paraId="1BF8E0B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5D13F5E" w14:textId="77777777" w:rsidR="007B2F53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27C577D" w14:textId="6D893091" w:rsidR="007B2F53" w:rsidRDefault="007B2F53" w:rsidP="00D46BA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директор департаменту соціальної та ветеранської політики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04C57" w14:paraId="0DD90F44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A6428A4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7A1F12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ЕНИСЮК</w:t>
            </w:r>
            <w:r w:rsidRPr="007A1F12">
              <w:rPr>
                <w:sz w:val="28"/>
                <w:szCs w:val="28"/>
              </w:rPr>
              <w:t xml:space="preserve"> </w:t>
            </w:r>
          </w:p>
          <w:p w14:paraId="6F780D77" w14:textId="77777777" w:rsidR="00704C57" w:rsidRPr="00931F0A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Павла </w:t>
            </w:r>
            <w:r w:rsidRPr="007A1F12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BA99207" w14:textId="77777777" w:rsidR="00704C57" w:rsidRPr="00D926CA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6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9250FBA" w14:textId="34E7A39D" w:rsidR="006216A3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г</w:t>
            </w:r>
            <w:r w:rsidRPr="00B5496C">
              <w:rPr>
                <w:sz w:val="28"/>
                <w:szCs w:val="28"/>
                <w:lang w:eastAsia="ru-RU"/>
              </w:rPr>
              <w:t>олова В</w:t>
            </w:r>
            <w:r>
              <w:rPr>
                <w:sz w:val="28"/>
                <w:szCs w:val="28"/>
                <w:lang w:eastAsia="ru-RU"/>
              </w:rPr>
              <w:t>олинської обласної організації</w:t>
            </w:r>
            <w:r w:rsidRPr="00B5496C">
              <w:rPr>
                <w:sz w:val="28"/>
                <w:szCs w:val="28"/>
                <w:lang w:eastAsia="ru-RU"/>
              </w:rPr>
              <w:t xml:space="preserve"> В</w:t>
            </w:r>
            <w:r>
              <w:rPr>
                <w:sz w:val="28"/>
                <w:szCs w:val="28"/>
                <w:lang w:eastAsia="ru-RU"/>
              </w:rPr>
              <w:t>сеукраїнської організації інвалідів</w:t>
            </w:r>
            <w:r w:rsidRPr="00B5496C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B5496C">
              <w:rPr>
                <w:sz w:val="28"/>
                <w:szCs w:val="28"/>
                <w:lang w:eastAsia="ru-RU"/>
              </w:rPr>
              <w:t>С</w:t>
            </w:r>
            <w:r>
              <w:rPr>
                <w:sz w:val="28"/>
                <w:szCs w:val="28"/>
                <w:lang w:eastAsia="ru-RU"/>
              </w:rPr>
              <w:t>оюз організацій інвалідів України»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</w:tr>
      <w:tr w:rsidR="00A36C27" w14:paraId="3222B26B" w14:textId="77777777" w:rsidTr="003F4460">
        <w:trPr>
          <w:trHeight w:val="634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B2B5C1F" w14:textId="77777777" w:rsidR="00A36C27" w:rsidRDefault="00A36C27" w:rsidP="00A36C2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lastRenderedPageBreak/>
              <w:t>КАРПУС</w:t>
            </w:r>
          </w:p>
          <w:p w14:paraId="49B242C6" w14:textId="05C4A0EA" w:rsidR="00A36C27" w:rsidRDefault="00A36C27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Борис Сергійович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6B88CE1" w14:textId="77777777" w:rsidR="00A36C27" w:rsidRDefault="00A36C27" w:rsidP="00A36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101839C" w14:textId="77777777" w:rsidR="00A36C27" w:rsidRDefault="00A36C27" w:rsidP="00A36C2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 w:bidi="uk-UA"/>
              </w:rPr>
            </w:pPr>
            <w:r>
              <w:rPr>
                <w:sz w:val="28"/>
                <w:szCs w:val="28"/>
                <w:lang w:eastAsia="ru-RU" w:bidi="uk-UA"/>
              </w:rPr>
              <w:t>Нововолинський міський голова (за згодою)</w:t>
            </w:r>
          </w:p>
        </w:tc>
      </w:tr>
      <w:tr w:rsidR="0087511C" w14:paraId="4CF6C4AF" w14:textId="77777777" w:rsidTr="003F4460">
        <w:trPr>
          <w:trHeight w:val="661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82375EE" w14:textId="77777777" w:rsidR="0087511C" w:rsidRDefault="0087511C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КОСТИК</w:t>
            </w:r>
          </w:p>
          <w:p w14:paraId="0085E333" w14:textId="635DE2C2" w:rsidR="0087511C" w:rsidRDefault="0087511C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Іванович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B69DBAB" w14:textId="77777777" w:rsidR="0087511C" w:rsidRPr="00825D4E" w:rsidRDefault="0087511C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71CF52F" w14:textId="77777777" w:rsidR="0087511C" w:rsidRDefault="0087511C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Луцької районної державної </w:t>
            </w:r>
            <w:r w:rsidR="00B5207B">
              <w:rPr>
                <w:sz w:val="28"/>
                <w:szCs w:val="28"/>
              </w:rPr>
              <w:t xml:space="preserve">(військової) </w:t>
            </w:r>
            <w:r>
              <w:rPr>
                <w:sz w:val="28"/>
                <w:szCs w:val="28"/>
              </w:rPr>
              <w:t>адміністрації</w:t>
            </w:r>
          </w:p>
        </w:tc>
      </w:tr>
      <w:tr w:rsidR="00830273" w14:paraId="24AF4DCF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1E43D09" w14:textId="77777777" w:rsidR="00830273" w:rsidRPr="00830273" w:rsidRDefault="00D61280" w:rsidP="0083027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КРИВЧУК</w:t>
            </w:r>
          </w:p>
          <w:p w14:paraId="1C066122" w14:textId="77777777" w:rsidR="00830273" w:rsidRDefault="00D61280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Михайлович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C9072E" w14:textId="77777777" w:rsidR="00830273" w:rsidRPr="00825D4E" w:rsidRDefault="00830273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A254189" w14:textId="77777777" w:rsidR="00830273" w:rsidRDefault="00830273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цифрового розвитку, цифрових трансформації і цифровізації</w:t>
            </w:r>
          </w:p>
          <w:p w14:paraId="7E2D2347" w14:textId="37F08717" w:rsidR="00193161" w:rsidRPr="00825D4E" w:rsidRDefault="000417CB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обласної державної адміністрації</w:t>
            </w:r>
            <w:r w:rsidRPr="00825D4E">
              <w:rPr>
                <w:sz w:val="20"/>
                <w:szCs w:val="20"/>
              </w:rPr>
              <w:t xml:space="preserve"> </w:t>
            </w:r>
          </w:p>
        </w:tc>
      </w:tr>
      <w:tr w:rsidR="00704C57" w14:paraId="6617E346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448D124" w14:textId="77777777" w:rsidR="00704C57" w:rsidRPr="002B6C05" w:rsidRDefault="00704C57" w:rsidP="00704C57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B6C05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ЛЕГКОДУХ</w:t>
            </w:r>
          </w:p>
          <w:p w14:paraId="288C5534" w14:textId="77777777" w:rsidR="00704C57" w:rsidRPr="002B6C05" w:rsidRDefault="00704C57" w:rsidP="00704C57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B6C05">
              <w:rPr>
                <w:rFonts w:eastAsia="SimSun"/>
                <w:noProof/>
                <w:sz w:val="28"/>
                <w:szCs w:val="28"/>
                <w:lang w:eastAsia="ru-RU"/>
              </w:rPr>
              <w:t>Юрій Васильович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AAD80F0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FB822B2" w14:textId="5169C223" w:rsidR="00704C57" w:rsidRPr="00825D4E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начальник управління охорони здоров</w:t>
            </w:r>
            <w:r w:rsidRPr="003437D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я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825D4E">
              <w:rPr>
                <w:sz w:val="20"/>
                <w:szCs w:val="20"/>
              </w:rPr>
              <w:t xml:space="preserve"> </w:t>
            </w:r>
          </w:p>
        </w:tc>
      </w:tr>
      <w:tr w:rsidR="00B5207B" w14:paraId="43958AA2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D76E1C0" w14:textId="77777777" w:rsidR="00B5207B" w:rsidRDefault="00B5207B" w:rsidP="0083027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ЛОБАЧ</w:t>
            </w:r>
          </w:p>
          <w:p w14:paraId="0C63FDA0" w14:textId="23D11DB2" w:rsidR="00B5207B" w:rsidRDefault="00B5207B" w:rsidP="00B6196B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Володимирович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3059FAA" w14:textId="77777777" w:rsidR="00B5207B" w:rsidRPr="00825D4E" w:rsidRDefault="00B5207B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9CB33F8" w14:textId="77777777" w:rsidR="00B5207B" w:rsidRDefault="00B5207B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Володимирської районної державної (військової) адміністрації</w:t>
            </w:r>
          </w:p>
        </w:tc>
      </w:tr>
      <w:tr w:rsidR="00704C57" w:rsidRPr="004859B7" w14:paraId="7C27C8F7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AF44503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МАРИНЕВИЧ </w:t>
            </w:r>
          </w:p>
          <w:p w14:paraId="68086DF6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Каріна Русланівна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66F6975" w14:textId="77777777" w:rsidR="00704C57" w:rsidRPr="00825D4E" w:rsidRDefault="00704C57" w:rsidP="00704C57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CAE0CA4" w14:textId="0BE5D868" w:rsidR="00704C57" w:rsidRP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начальник управління інформаційної та внутрішньої політики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704C57">
              <w:rPr>
                <w:sz w:val="20"/>
                <w:szCs w:val="20"/>
              </w:rPr>
              <w:t xml:space="preserve"> </w:t>
            </w:r>
          </w:p>
        </w:tc>
      </w:tr>
      <w:tr w:rsidR="006D3F3A" w14:paraId="0203F68E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D55A052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МАТВІЮК</w:t>
            </w:r>
          </w:p>
          <w:p w14:paraId="78F4358A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Василівна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BB6E179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65762F5D" w14:textId="6AEF12CE" w:rsidR="00B56610" w:rsidRPr="00B56610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освіти і науки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B56610">
              <w:rPr>
                <w:sz w:val="16"/>
                <w:szCs w:val="28"/>
              </w:rPr>
              <w:t xml:space="preserve"> </w:t>
            </w:r>
          </w:p>
        </w:tc>
      </w:tr>
      <w:tr w:rsidR="002934B2" w14:paraId="6F25778F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6D164B0C" w14:textId="77777777" w:rsidR="002934B2" w:rsidRDefault="002934B2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ОНИЩУК</w:t>
            </w:r>
          </w:p>
          <w:p w14:paraId="31A207E3" w14:textId="286CFAC0" w:rsidR="002934B2" w:rsidRDefault="002934B2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0155B4B" w14:textId="77777777" w:rsidR="002934B2" w:rsidRPr="00825D4E" w:rsidRDefault="002934B2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E5C1F31" w14:textId="5D23A3E7" w:rsidR="002934B2" w:rsidRDefault="002934B2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служби у справах дітей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A4356E" w14:paraId="54CAF5C4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B68A436" w14:textId="7777777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ПАСЬ</w:t>
            </w:r>
          </w:p>
          <w:p w14:paraId="48705773" w14:textId="7777777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Віктор Іванович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8D7BA96" w14:textId="77777777" w:rsidR="00A4356E" w:rsidRDefault="00A4356E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71DBDDF" w14:textId="77777777" w:rsidR="00704C57" w:rsidRDefault="00A4356E" w:rsidP="00A4356E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Камінь-Каширський міський голова </w:t>
            </w:r>
          </w:p>
          <w:p w14:paraId="053EC9A8" w14:textId="77DC5D5B" w:rsidR="00A4356E" w:rsidRDefault="00A4356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A4356E" w14:paraId="65845D59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94341D7" w14:textId="7777777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ПОЛІЩУК</w:t>
            </w:r>
          </w:p>
          <w:p w14:paraId="0F474325" w14:textId="5BF66272" w:rsidR="00A4356E" w:rsidRDefault="00A4356E" w:rsidP="00B6196B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Ігорович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E78AFA" w14:textId="77777777" w:rsidR="00A4356E" w:rsidRDefault="00A4356E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CCB7CED" w14:textId="77777777" w:rsidR="00A4356E" w:rsidRDefault="00A4356E" w:rsidP="00A4356E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Луцький міський голова (за згодою)</w:t>
            </w:r>
          </w:p>
        </w:tc>
      </w:tr>
      <w:tr w:rsidR="00704C57" w14:paraId="2FE646BC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1FE0397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ПРИШКО</w:t>
            </w:r>
          </w:p>
          <w:p w14:paraId="28DC6CAF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Валентина Степанівна</w:t>
            </w:r>
          </w:p>
          <w:p w14:paraId="2B422B39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48105A5" w14:textId="77777777" w:rsidR="00704C57" w:rsidRDefault="00704C57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4C25FEA" w14:textId="25E34B66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віцепрезидент Товариства Червоного Хреста України, голова Волинської обласної організації Товариства Червоного Хреста України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7B2F53" w14:paraId="180141D0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0347303" w14:textId="77777777" w:rsidR="007B2F53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</w:t>
            </w:r>
            <w:r w:rsidRPr="008B673E">
              <w:rPr>
                <w:sz w:val="28"/>
                <w:szCs w:val="28"/>
              </w:rPr>
              <w:t>ʼ</w:t>
            </w:r>
            <w:r>
              <w:rPr>
                <w:sz w:val="28"/>
                <w:szCs w:val="28"/>
              </w:rPr>
              <w:t>ЯК</w:t>
            </w:r>
          </w:p>
          <w:p w14:paraId="47BE5EFF" w14:textId="162B88F5" w:rsidR="008B673E" w:rsidRDefault="008B673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Ярославівна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D4F253D" w14:textId="77777777" w:rsidR="007B2F53" w:rsidRPr="00825D4E" w:rsidRDefault="008B673E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05495BE" w14:textId="2370C991" w:rsidR="007B2F53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Фонду осіб з інвалідністю у Волинській області</w:t>
            </w:r>
            <w:r w:rsidR="006216A3">
              <w:rPr>
                <w:sz w:val="28"/>
                <w:szCs w:val="28"/>
              </w:rPr>
              <w:t xml:space="preserve">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8B673E" w14:paraId="14377E16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3468D5A" w14:textId="77777777" w:rsidR="008B673E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</w:t>
            </w:r>
          </w:p>
          <w:p w14:paraId="30BEDF79" w14:textId="1F31D4CE" w:rsidR="00977CAD" w:rsidRDefault="008B673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Олександрівна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58FEDA4" w14:textId="77777777" w:rsidR="008B673E" w:rsidRPr="00825D4E" w:rsidRDefault="008B673E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D9C6766" w14:textId="221D8DDE" w:rsidR="008B673E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Уповноваженого Верховної Ради України з прав людини у Волинській області</w:t>
            </w:r>
            <w:r w:rsidR="006216A3">
              <w:rPr>
                <w:sz w:val="28"/>
                <w:szCs w:val="28"/>
              </w:rPr>
              <w:t xml:space="preserve">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6D3F3A" w14:paraId="4B5B58C0" w14:textId="77777777" w:rsidTr="003F4460">
        <w:trPr>
          <w:trHeight w:val="1146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FECD727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ТЕРПЕЛЮК</w:t>
            </w:r>
          </w:p>
          <w:p w14:paraId="2C06BFBF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Іванівна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9F6CE4B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C54C6CC" w14:textId="7B9B5C05" w:rsidR="00B56610" w:rsidRPr="00B56610" w:rsidRDefault="006D3F3A" w:rsidP="0019316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28"/>
              </w:rPr>
            </w:pPr>
            <w:r w:rsidRPr="003437D6">
              <w:rPr>
                <w:sz w:val="28"/>
                <w:szCs w:val="28"/>
              </w:rPr>
              <w:t>голова Волинської обласної організації УТОС, заступни</w:t>
            </w:r>
            <w:r w:rsidR="006216A3">
              <w:rPr>
                <w:sz w:val="28"/>
                <w:szCs w:val="28"/>
              </w:rPr>
              <w:t>к</w:t>
            </w:r>
            <w:r w:rsidRPr="003437D6">
              <w:rPr>
                <w:sz w:val="28"/>
                <w:szCs w:val="28"/>
              </w:rPr>
              <w:t xml:space="preserve"> голови правління громадської організації «Волинського обласного фонду </w:t>
            </w:r>
            <w:r w:rsidR="00E3663A" w:rsidRPr="00511CA1">
              <w:rPr>
                <w:sz w:val="28"/>
                <w:szCs w:val="28"/>
                <w:lang w:val="ru-RU"/>
              </w:rPr>
              <w:t>“</w:t>
            </w:r>
            <w:r w:rsidRPr="003437D6">
              <w:rPr>
                <w:sz w:val="28"/>
                <w:szCs w:val="28"/>
              </w:rPr>
              <w:t>Зір</w:t>
            </w:r>
            <w:r w:rsidR="00E3663A" w:rsidRPr="00E3663A">
              <w:rPr>
                <w:sz w:val="28"/>
                <w:szCs w:val="28"/>
                <w:lang w:val="ru-RU"/>
              </w:rPr>
              <w:t>”</w:t>
            </w:r>
            <w:r w:rsidRPr="003437D6">
              <w:rPr>
                <w:sz w:val="28"/>
                <w:szCs w:val="28"/>
              </w:rPr>
              <w:t>» (за згодою)</w:t>
            </w:r>
          </w:p>
        </w:tc>
      </w:tr>
      <w:tr w:rsidR="006D3F3A" w14:paraId="6ECA1E73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A689306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ХВІЩУК</w:t>
            </w:r>
          </w:p>
          <w:p w14:paraId="68DCF56A" w14:textId="77777777" w:rsidR="006D3F3A" w:rsidRDefault="006D3F3A" w:rsidP="00D6128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</w:t>
            </w:r>
            <w:r w:rsidR="00D61280">
              <w:rPr>
                <w:sz w:val="28"/>
                <w:szCs w:val="28"/>
              </w:rPr>
              <w:t>ександр Віталійович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FBFD219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6C2808C" w14:textId="2A883528" w:rsidR="00B5207B" w:rsidRDefault="002A3C5F" w:rsidP="00D6128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6D3F3A">
              <w:rPr>
                <w:sz w:val="28"/>
                <w:szCs w:val="28"/>
              </w:rPr>
              <w:t xml:space="preserve"> </w:t>
            </w:r>
            <w:r w:rsidR="00D61280">
              <w:rPr>
                <w:sz w:val="28"/>
                <w:szCs w:val="28"/>
              </w:rPr>
              <w:t>департаменту</w:t>
            </w:r>
            <w:r w:rsidR="006D3F3A">
              <w:rPr>
                <w:sz w:val="28"/>
                <w:szCs w:val="28"/>
              </w:rPr>
              <w:t xml:space="preserve"> культури, </w:t>
            </w:r>
            <w:r w:rsidR="00D61280">
              <w:rPr>
                <w:sz w:val="28"/>
                <w:szCs w:val="28"/>
              </w:rPr>
              <w:t>молоді та спорту</w:t>
            </w:r>
            <w:r w:rsidR="006D3F3A">
              <w:rPr>
                <w:sz w:val="28"/>
                <w:szCs w:val="28"/>
              </w:rPr>
              <w:t xml:space="preserve"> </w:t>
            </w:r>
            <w:r w:rsidR="000417CB">
              <w:rPr>
                <w:sz w:val="28"/>
                <w:szCs w:val="28"/>
              </w:rPr>
              <w:t xml:space="preserve">обласної державної адміністрації </w:t>
            </w:r>
          </w:p>
        </w:tc>
      </w:tr>
      <w:tr w:rsidR="001A3101" w14:paraId="7DFADC81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AFF0654" w14:textId="77777777" w:rsidR="001A3101" w:rsidRDefault="001A3101" w:rsidP="001A3101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ЧАЙКА</w:t>
            </w:r>
          </w:p>
          <w:p w14:paraId="7208A808" w14:textId="5060571C" w:rsidR="001A3101" w:rsidRDefault="001A3101" w:rsidP="00B6196B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Леонтійович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1233676" w14:textId="77777777" w:rsidR="001A3101" w:rsidRDefault="001A3101" w:rsidP="001A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EED3AF0" w14:textId="77777777" w:rsidR="001A3101" w:rsidRDefault="001A3101" w:rsidP="001A310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Ковельський міський голова (за згодою)</w:t>
            </w:r>
          </w:p>
        </w:tc>
      </w:tr>
      <w:tr w:rsidR="00B5207B" w14:paraId="3BA6D9D4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BEA4078" w14:textId="77777777" w:rsidR="00B5207B" w:rsidRDefault="00B5207B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ЧЕРЕН</w:t>
            </w:r>
          </w:p>
          <w:p w14:paraId="04B7FBF6" w14:textId="77777777" w:rsidR="00B5207B" w:rsidRDefault="00B5207B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149C0F8" w14:textId="77777777" w:rsidR="00B5207B" w:rsidRPr="00825D4E" w:rsidRDefault="00B5207B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57CB134" w14:textId="77777777" w:rsidR="00B5207B" w:rsidRDefault="00B5207B" w:rsidP="00B5207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Ковельської районної державної (військової) адміністрації</w:t>
            </w:r>
          </w:p>
        </w:tc>
      </w:tr>
    </w:tbl>
    <w:p w14:paraId="04267495" w14:textId="77777777" w:rsidR="006D3F3A" w:rsidRDefault="00E3663A" w:rsidP="00E366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11BB3F9" w14:textId="77777777" w:rsidR="0092671B" w:rsidRDefault="0092671B" w:rsidP="00E32DDB">
      <w:pPr>
        <w:rPr>
          <w:rFonts w:ascii="Times New Roman" w:hAnsi="Times New Roman" w:cs="Times New Roman"/>
          <w:sz w:val="28"/>
          <w:szCs w:val="28"/>
        </w:rPr>
      </w:pPr>
    </w:p>
    <w:sectPr w:rsidR="0092671B" w:rsidSect="000417C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33505" w14:textId="77777777" w:rsidR="003F796A" w:rsidRDefault="003F796A" w:rsidP="00D46BA1">
      <w:r>
        <w:separator/>
      </w:r>
    </w:p>
  </w:endnote>
  <w:endnote w:type="continuationSeparator" w:id="0">
    <w:p w14:paraId="7B2E284F" w14:textId="77777777" w:rsidR="003F796A" w:rsidRDefault="003F796A" w:rsidP="00D4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CD66C" w14:textId="77777777" w:rsidR="003F796A" w:rsidRDefault="003F796A" w:rsidP="00D46BA1">
      <w:r>
        <w:separator/>
      </w:r>
    </w:p>
  </w:footnote>
  <w:footnote w:type="continuationSeparator" w:id="0">
    <w:p w14:paraId="62709F79" w14:textId="77777777" w:rsidR="003F796A" w:rsidRDefault="003F796A" w:rsidP="00D4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2906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EE6C3F" w14:textId="77777777" w:rsidR="00D46BA1" w:rsidRPr="000417CB" w:rsidRDefault="00D46BA1">
        <w:pPr>
          <w:pStyle w:val="a7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17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417CB">
          <w:rPr>
            <w:rFonts w:ascii="Times New Roman" w:hAnsi="Times New Roman" w:cs="Times New Roman"/>
            <w:sz w:val="28"/>
            <w:szCs w:val="28"/>
          </w:rPr>
          <w:t>2</w: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79B7256" w14:textId="73CA65F6" w:rsidR="00D46BA1" w:rsidRPr="000417CB" w:rsidRDefault="00D46BA1" w:rsidP="000417C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t>Продовження персонального складу</w:t>
        </w:r>
      </w:p>
    </w:sdtContent>
  </w:sdt>
  <w:p w14:paraId="67AED633" w14:textId="77777777" w:rsidR="00D46BA1" w:rsidRDefault="00D46B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177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0B"/>
    <w:rsid w:val="00004179"/>
    <w:rsid w:val="00007611"/>
    <w:rsid w:val="000169AF"/>
    <w:rsid w:val="00026520"/>
    <w:rsid w:val="0004103E"/>
    <w:rsid w:val="000417CB"/>
    <w:rsid w:val="000616F2"/>
    <w:rsid w:val="000A2EBB"/>
    <w:rsid w:val="000B5D4E"/>
    <w:rsid w:val="000E13D6"/>
    <w:rsid w:val="00102479"/>
    <w:rsid w:val="00112008"/>
    <w:rsid w:val="00157783"/>
    <w:rsid w:val="00193161"/>
    <w:rsid w:val="001A3101"/>
    <w:rsid w:val="001B519A"/>
    <w:rsid w:val="001B78D5"/>
    <w:rsid w:val="001C7A29"/>
    <w:rsid w:val="001C7FED"/>
    <w:rsid w:val="001E4B12"/>
    <w:rsid w:val="001F113A"/>
    <w:rsid w:val="0024129F"/>
    <w:rsid w:val="002509AC"/>
    <w:rsid w:val="0028309D"/>
    <w:rsid w:val="002934B2"/>
    <w:rsid w:val="002945CA"/>
    <w:rsid w:val="00297013"/>
    <w:rsid w:val="002A3C5F"/>
    <w:rsid w:val="002B00F8"/>
    <w:rsid w:val="002B5A95"/>
    <w:rsid w:val="002B6C05"/>
    <w:rsid w:val="002E38C1"/>
    <w:rsid w:val="002F380B"/>
    <w:rsid w:val="00335443"/>
    <w:rsid w:val="00353625"/>
    <w:rsid w:val="0036758B"/>
    <w:rsid w:val="0038409F"/>
    <w:rsid w:val="003A603F"/>
    <w:rsid w:val="003F4460"/>
    <w:rsid w:val="003F796A"/>
    <w:rsid w:val="0043051E"/>
    <w:rsid w:val="0045680A"/>
    <w:rsid w:val="004859B7"/>
    <w:rsid w:val="004B061E"/>
    <w:rsid w:val="004B793D"/>
    <w:rsid w:val="004C1F67"/>
    <w:rsid w:val="004C24A0"/>
    <w:rsid w:val="004C43A0"/>
    <w:rsid w:val="00511CA1"/>
    <w:rsid w:val="00547810"/>
    <w:rsid w:val="00562A8F"/>
    <w:rsid w:val="00576ED1"/>
    <w:rsid w:val="00592EB0"/>
    <w:rsid w:val="005C2F27"/>
    <w:rsid w:val="005D447C"/>
    <w:rsid w:val="005E44D9"/>
    <w:rsid w:val="005F5826"/>
    <w:rsid w:val="00604E86"/>
    <w:rsid w:val="006062DE"/>
    <w:rsid w:val="006216A3"/>
    <w:rsid w:val="00622EB1"/>
    <w:rsid w:val="00641108"/>
    <w:rsid w:val="00660DB6"/>
    <w:rsid w:val="00671A14"/>
    <w:rsid w:val="00672F66"/>
    <w:rsid w:val="006B4E82"/>
    <w:rsid w:val="006D3F3A"/>
    <w:rsid w:val="00704C57"/>
    <w:rsid w:val="00707183"/>
    <w:rsid w:val="00712D6A"/>
    <w:rsid w:val="00731761"/>
    <w:rsid w:val="007701BE"/>
    <w:rsid w:val="007828E6"/>
    <w:rsid w:val="007A1F12"/>
    <w:rsid w:val="007A6D22"/>
    <w:rsid w:val="007B2F53"/>
    <w:rsid w:val="007D5D44"/>
    <w:rsid w:val="007D74B0"/>
    <w:rsid w:val="007F3781"/>
    <w:rsid w:val="00815C7B"/>
    <w:rsid w:val="00825D4E"/>
    <w:rsid w:val="00830273"/>
    <w:rsid w:val="00862588"/>
    <w:rsid w:val="0087511C"/>
    <w:rsid w:val="008B673E"/>
    <w:rsid w:val="008F189C"/>
    <w:rsid w:val="00902A0F"/>
    <w:rsid w:val="00917BDA"/>
    <w:rsid w:val="009259D4"/>
    <w:rsid w:val="0092671B"/>
    <w:rsid w:val="00977CAD"/>
    <w:rsid w:val="00A17273"/>
    <w:rsid w:val="00A35DF3"/>
    <w:rsid w:val="00A36C27"/>
    <w:rsid w:val="00A4356E"/>
    <w:rsid w:val="00A6434F"/>
    <w:rsid w:val="00A67552"/>
    <w:rsid w:val="00A67C60"/>
    <w:rsid w:val="00A70503"/>
    <w:rsid w:val="00A761BD"/>
    <w:rsid w:val="00A9257E"/>
    <w:rsid w:val="00AA4A01"/>
    <w:rsid w:val="00AA51E2"/>
    <w:rsid w:val="00AF11DD"/>
    <w:rsid w:val="00B261F6"/>
    <w:rsid w:val="00B40D83"/>
    <w:rsid w:val="00B5207B"/>
    <w:rsid w:val="00B5496C"/>
    <w:rsid w:val="00B56610"/>
    <w:rsid w:val="00B6196B"/>
    <w:rsid w:val="00BA2535"/>
    <w:rsid w:val="00BA3CF1"/>
    <w:rsid w:val="00BA5217"/>
    <w:rsid w:val="00BD1E58"/>
    <w:rsid w:val="00BE0B2E"/>
    <w:rsid w:val="00BF2B87"/>
    <w:rsid w:val="00C0782A"/>
    <w:rsid w:val="00C21A85"/>
    <w:rsid w:val="00C22AC6"/>
    <w:rsid w:val="00C40F96"/>
    <w:rsid w:val="00C44AD4"/>
    <w:rsid w:val="00C62D74"/>
    <w:rsid w:val="00C64AB7"/>
    <w:rsid w:val="00C9403F"/>
    <w:rsid w:val="00CA1467"/>
    <w:rsid w:val="00CD0ED9"/>
    <w:rsid w:val="00D03D6F"/>
    <w:rsid w:val="00D21DBB"/>
    <w:rsid w:val="00D26B95"/>
    <w:rsid w:val="00D32A64"/>
    <w:rsid w:val="00D334A1"/>
    <w:rsid w:val="00D46BA1"/>
    <w:rsid w:val="00D54109"/>
    <w:rsid w:val="00D61280"/>
    <w:rsid w:val="00D6428D"/>
    <w:rsid w:val="00D926CA"/>
    <w:rsid w:val="00D97771"/>
    <w:rsid w:val="00DA4AE4"/>
    <w:rsid w:val="00DA577B"/>
    <w:rsid w:val="00DA5C22"/>
    <w:rsid w:val="00DC731A"/>
    <w:rsid w:val="00E32DDB"/>
    <w:rsid w:val="00E3663A"/>
    <w:rsid w:val="00E44DEF"/>
    <w:rsid w:val="00E71AA5"/>
    <w:rsid w:val="00E857D9"/>
    <w:rsid w:val="00EA46A3"/>
    <w:rsid w:val="00EC4814"/>
    <w:rsid w:val="00F22C8C"/>
    <w:rsid w:val="00F31CCC"/>
    <w:rsid w:val="00F34EAD"/>
    <w:rsid w:val="00F4786F"/>
    <w:rsid w:val="00F51A2A"/>
    <w:rsid w:val="00F61D8A"/>
    <w:rsid w:val="00F76177"/>
    <w:rsid w:val="00F8089C"/>
    <w:rsid w:val="00F811C7"/>
    <w:rsid w:val="00F961FA"/>
    <w:rsid w:val="00FE2DCD"/>
    <w:rsid w:val="00FE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0894"/>
  <w15:docId w15:val="{005E430B-AB2F-407F-AAB0-30E5AF0B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2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header"/>
    <w:basedOn w:val="a"/>
    <w:link w:val="a8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0296-5B66-4BD5-81A1-30E579DF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30</cp:revision>
  <cp:lastPrinted>2024-05-28T12:15:00Z</cp:lastPrinted>
  <dcterms:created xsi:type="dcterms:W3CDTF">2021-12-21T13:58:00Z</dcterms:created>
  <dcterms:modified xsi:type="dcterms:W3CDTF">2024-06-03T06:30:00Z</dcterms:modified>
</cp:coreProperties>
</file>